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A8" w:rsidRDefault="005571A8" w:rsidP="004A0102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noProof/>
          <w:u w:val="single"/>
          <w:lang w:eastAsia="fr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6398260</wp:posOffset>
            </wp:positionH>
            <wp:positionV relativeFrom="paragraph">
              <wp:posOffset>-300355</wp:posOffset>
            </wp:positionV>
            <wp:extent cx="1543685" cy="730885"/>
            <wp:effectExtent l="0" t="0" r="0" b="0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D5" w:rsidRPr="00F94F56" w:rsidRDefault="004A0102" w:rsidP="004A0102">
      <w:pPr>
        <w:jc w:val="center"/>
        <w:rPr>
          <w:rFonts w:ascii="Book Antiqua" w:hAnsi="Book Antiqua"/>
          <w:sz w:val="28"/>
          <w:szCs w:val="28"/>
        </w:rPr>
      </w:pPr>
      <w:r w:rsidRPr="00F94F56">
        <w:rPr>
          <w:rFonts w:ascii="Book Antiqua" w:hAnsi="Book Antiqua"/>
          <w:b/>
          <w:sz w:val="28"/>
          <w:szCs w:val="28"/>
          <w:u w:val="single"/>
        </w:rPr>
        <w:t>LOISIRS, CULTURE ET DÉVELOPPEMENT SOCIO-ÉCONOMIQUE</w:t>
      </w:r>
    </w:p>
    <w:p w:rsidR="004A0102" w:rsidRPr="004A0102" w:rsidRDefault="004A0102" w:rsidP="004A0102">
      <w:pPr>
        <w:tabs>
          <w:tab w:val="left" w:pos="1350"/>
        </w:tabs>
        <w:ind w:left="-990"/>
        <w:rPr>
          <w:rFonts w:ascii="Book Antiqua" w:hAnsi="Book Antiqua"/>
          <w:i/>
        </w:rPr>
      </w:pPr>
      <w:r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67310</wp:posOffset>
                </wp:positionV>
                <wp:extent cx="523875" cy="0"/>
                <wp:effectExtent l="0" t="76200" r="28575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6.5pt;margin-top:5.3pt;width:4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Book Antiqua" w:hAnsi="Book Antiqua"/>
        </w:rPr>
        <w:tab/>
      </w:r>
      <w:r w:rsidRPr="004A0102">
        <w:rPr>
          <w:rFonts w:ascii="Book Antiqua" w:hAnsi="Book Antiqua"/>
          <w:i/>
        </w:rPr>
        <w:t>Lien d’autorité</w:t>
      </w:r>
    </w:p>
    <w:p w:rsidR="004A0102" w:rsidRDefault="004A0102" w:rsidP="004A0102">
      <w:pPr>
        <w:tabs>
          <w:tab w:val="left" w:pos="1350"/>
        </w:tabs>
        <w:ind w:left="-990"/>
        <w:rPr>
          <w:rFonts w:ascii="Book Antiqua" w:hAnsi="Book Antiqua"/>
          <w:i/>
        </w:rPr>
      </w:pPr>
      <w:r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0D0D0" wp14:editId="59A76E83">
                <wp:simplePos x="0" y="0"/>
                <wp:positionH relativeFrom="column">
                  <wp:posOffset>209550</wp:posOffset>
                </wp:positionH>
                <wp:positionV relativeFrom="paragraph">
                  <wp:posOffset>51435</wp:posOffset>
                </wp:positionV>
                <wp:extent cx="523875" cy="0"/>
                <wp:effectExtent l="0" t="76200" r="285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6.5pt;margin-top:4.05pt;width:4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" strokecolor="#bc4542 [3045]">
                <v:stroke endarrow="open"/>
              </v:shape>
            </w:pict>
          </mc:Fallback>
        </mc:AlternateContent>
      </w:r>
      <w:r>
        <w:rPr>
          <w:rFonts w:ascii="Book Antiqua" w:hAnsi="Book Antiqua"/>
        </w:rPr>
        <w:tab/>
      </w:r>
      <w:r w:rsidRPr="004A0102">
        <w:rPr>
          <w:rFonts w:ascii="Book Antiqua" w:hAnsi="Book Antiqua"/>
          <w:i/>
        </w:rPr>
        <w:t>Lien fonctionnel</w:t>
      </w:r>
    </w:p>
    <w:p w:rsidR="004A0102" w:rsidRDefault="004A0102" w:rsidP="004A0102">
      <w:pPr>
        <w:tabs>
          <w:tab w:val="left" w:pos="1350"/>
        </w:tabs>
        <w:ind w:left="-990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ORGANIGRAMME</w:t>
      </w:r>
    </w:p>
    <w:p w:rsidR="004A0102" w:rsidRDefault="004A0102" w:rsidP="004A0102">
      <w:pPr>
        <w:tabs>
          <w:tab w:val="left" w:pos="1350"/>
        </w:tabs>
        <w:ind w:left="-990"/>
        <w:jc w:val="center"/>
        <w:rPr>
          <w:rFonts w:ascii="Book Antiqua" w:hAnsi="Book Antiqua"/>
          <w:b/>
          <w:i/>
        </w:rPr>
      </w:pPr>
      <w:bookmarkStart w:id="0" w:name="_GoBack"/>
      <w:bookmarkEnd w:id="0"/>
    </w:p>
    <w:p w:rsidR="005571A8" w:rsidRDefault="00273BBF" w:rsidP="005571A8">
      <w:pPr>
        <w:tabs>
          <w:tab w:val="left" w:pos="1350"/>
        </w:tabs>
        <w:ind w:left="-990"/>
        <w:jc w:val="center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D166C" wp14:editId="52A1F7B6">
                <wp:simplePos x="0" y="0"/>
                <wp:positionH relativeFrom="column">
                  <wp:posOffset>3413125</wp:posOffset>
                </wp:positionH>
                <wp:positionV relativeFrom="paragraph">
                  <wp:posOffset>1129665</wp:posOffset>
                </wp:positionV>
                <wp:extent cx="2552700" cy="108585"/>
                <wp:effectExtent l="19050" t="76200" r="19050" b="247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2700" cy="108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268.75pt;margin-top:88.95pt;width:201pt;height:8.55pt;flip:x 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" strokecolor="#bc4542 [3045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44A81" wp14:editId="0EFB4142">
                <wp:simplePos x="0" y="0"/>
                <wp:positionH relativeFrom="column">
                  <wp:posOffset>4288790</wp:posOffset>
                </wp:positionH>
                <wp:positionV relativeFrom="paragraph">
                  <wp:posOffset>693733</wp:posOffset>
                </wp:positionV>
                <wp:extent cx="1677973" cy="518018"/>
                <wp:effectExtent l="38100" t="57150" r="17780" b="349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7973" cy="518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337.7pt;margin-top:54.6pt;width:132.1pt;height:40.8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" strokecolor="#bc4542 [3045]">
                <v:stroke endarrow="open"/>
              </v:shape>
            </w:pict>
          </mc:Fallback>
        </mc:AlternateContent>
      </w:r>
      <w:r w:rsidR="00B165F1"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34755" wp14:editId="10D4773A">
                <wp:simplePos x="0" y="0"/>
                <wp:positionH relativeFrom="column">
                  <wp:posOffset>10825480</wp:posOffset>
                </wp:positionH>
                <wp:positionV relativeFrom="paragraph">
                  <wp:posOffset>871220</wp:posOffset>
                </wp:positionV>
                <wp:extent cx="3810" cy="504825"/>
                <wp:effectExtent l="0" t="0" r="3429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2.4pt,68.6pt" to="852.7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" strokecolor="#bc4542 [3045]"/>
            </w:pict>
          </mc:Fallback>
        </mc:AlternateContent>
      </w:r>
      <w:r w:rsidR="00B165F1"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E9C66" wp14:editId="79F2D4F6">
                <wp:simplePos x="0" y="0"/>
                <wp:positionH relativeFrom="column">
                  <wp:posOffset>8628380</wp:posOffset>
                </wp:positionH>
                <wp:positionV relativeFrom="paragraph">
                  <wp:posOffset>1376273</wp:posOffset>
                </wp:positionV>
                <wp:extent cx="2758440" cy="0"/>
                <wp:effectExtent l="38100" t="76200" r="2286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4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2" o:spid="_x0000_s1026" type="#_x0000_t32" style="position:absolute;margin-left:679.4pt;margin-top:108.35pt;width:217.2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" strokecolor="#bc4542 [3045]">
                <v:stroke startarrow="open" endarrow="open"/>
              </v:shape>
            </w:pict>
          </mc:Fallback>
        </mc:AlternateContent>
      </w:r>
      <w:r w:rsidR="00B165F1"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E0CE63" wp14:editId="125A90E5">
                <wp:simplePos x="0" y="0"/>
                <wp:positionH relativeFrom="column">
                  <wp:posOffset>10825480</wp:posOffset>
                </wp:positionH>
                <wp:positionV relativeFrom="paragraph">
                  <wp:posOffset>298450</wp:posOffset>
                </wp:positionV>
                <wp:extent cx="1270" cy="149225"/>
                <wp:effectExtent l="95250" t="0" r="74930" b="6032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4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852.4pt;margin-top:23.5pt;width:.1pt;height: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B165F1"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56E71" wp14:editId="2F1AC94E">
                <wp:simplePos x="0" y="0"/>
                <wp:positionH relativeFrom="column">
                  <wp:posOffset>7165975</wp:posOffset>
                </wp:positionH>
                <wp:positionV relativeFrom="paragraph">
                  <wp:posOffset>298450</wp:posOffset>
                </wp:positionV>
                <wp:extent cx="3661410" cy="0"/>
                <wp:effectExtent l="0" t="0" r="1524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4.25pt,23.5pt" to="852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" strokecolor="#4579b8 [3044]"/>
            </w:pict>
          </mc:Fallback>
        </mc:AlternateContent>
      </w:r>
      <w:r w:rsidR="00B165F1"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99086" wp14:editId="511A40B1">
                <wp:simplePos x="0" y="0"/>
                <wp:positionH relativeFrom="column">
                  <wp:posOffset>7167880</wp:posOffset>
                </wp:positionH>
                <wp:positionV relativeFrom="paragraph">
                  <wp:posOffset>243840</wp:posOffset>
                </wp:positionV>
                <wp:extent cx="0" cy="204470"/>
                <wp:effectExtent l="95250" t="0" r="57150" b="6223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564.4pt;margin-top:19.2pt;width:0;height:1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165F1"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0A23C" wp14:editId="1FCCD322">
                <wp:simplePos x="0" y="0"/>
                <wp:positionH relativeFrom="column">
                  <wp:posOffset>7160260</wp:posOffset>
                </wp:positionH>
                <wp:positionV relativeFrom="paragraph">
                  <wp:posOffset>770890</wp:posOffset>
                </wp:positionV>
                <wp:extent cx="0" cy="260985"/>
                <wp:effectExtent l="95250" t="0" r="57150" b="628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563.8pt;margin-top:60.7pt;width:0;height:2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165F1"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C7215" wp14:editId="314141FB">
                <wp:simplePos x="0" y="0"/>
                <wp:positionH relativeFrom="column">
                  <wp:posOffset>3414395</wp:posOffset>
                </wp:positionH>
                <wp:positionV relativeFrom="paragraph">
                  <wp:posOffset>1294765</wp:posOffset>
                </wp:positionV>
                <wp:extent cx="2551430" cy="401320"/>
                <wp:effectExtent l="38100" t="0" r="20320" b="9398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1430" cy="401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268.85pt;margin-top:101.95pt;width:200.9pt;height:31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" strokecolor="#bc4542 [3045]">
                <v:stroke endarrow="open"/>
              </v:shape>
            </w:pict>
          </mc:Fallback>
        </mc:AlternateContent>
      </w:r>
      <w:r w:rsidR="00B165F1"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978D1" wp14:editId="407CD646">
                <wp:simplePos x="0" y="0"/>
                <wp:positionH relativeFrom="column">
                  <wp:posOffset>7171690</wp:posOffset>
                </wp:positionH>
                <wp:positionV relativeFrom="paragraph">
                  <wp:posOffset>1704444</wp:posOffset>
                </wp:positionV>
                <wp:extent cx="0" cy="462915"/>
                <wp:effectExtent l="0" t="0" r="19050" b="1333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4.7pt,134.2pt" to="564.7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" strokecolor="#4579b8 [3044]"/>
            </w:pict>
          </mc:Fallback>
        </mc:AlternateContent>
      </w:r>
      <w:r w:rsidR="009659B7"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D5D46" wp14:editId="740016C0">
                <wp:simplePos x="0" y="0"/>
                <wp:positionH relativeFrom="column">
                  <wp:posOffset>4808855</wp:posOffset>
                </wp:positionH>
                <wp:positionV relativeFrom="paragraph">
                  <wp:posOffset>545465</wp:posOffset>
                </wp:positionV>
                <wp:extent cx="1590675" cy="0"/>
                <wp:effectExtent l="38100" t="76200" r="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378.65pt;margin-top:42.95pt;width:125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5571A8">
        <w:rPr>
          <w:rFonts w:ascii="Book Antiqua" w:hAnsi="Book Antiqua"/>
          <w:noProof/>
          <w:lang w:eastAsia="fr-CA"/>
        </w:rPr>
        <w:drawing>
          <wp:inline distT="0" distB="0" distL="0" distR="0" wp14:anchorId="02453861" wp14:editId="3490A4AD">
            <wp:extent cx="12777849" cy="2303813"/>
            <wp:effectExtent l="0" t="1905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A0102" w:rsidRPr="005571A8" w:rsidRDefault="00E51ADC" w:rsidP="005571A8">
      <w:pPr>
        <w:tabs>
          <w:tab w:val="left" w:pos="1350"/>
        </w:tabs>
        <w:ind w:left="-990"/>
        <w:jc w:val="center"/>
        <w:rPr>
          <w:rFonts w:ascii="Book Antiqua" w:hAnsi="Book Antiqua"/>
          <w:b/>
          <w:i/>
        </w:rPr>
      </w:pPr>
      <w:r w:rsidRPr="00A30E0E">
        <w:rPr>
          <w:rFonts w:ascii="Book Antiqua" w:hAnsi="Book Antiqua"/>
          <w:b/>
          <w:sz w:val="28"/>
          <w:szCs w:val="28"/>
        </w:rPr>
        <w:t>Sommaire des taches</w:t>
      </w:r>
      <w:r>
        <w:rPr>
          <w:rFonts w:ascii="Book Antiqua" w:hAnsi="Book Antiqua"/>
          <w:b/>
        </w:rPr>
        <w:t> :</w:t>
      </w:r>
    </w:p>
    <w:p w:rsidR="00E51ADC" w:rsidRDefault="00E51ADC" w:rsidP="00E51ADC">
      <w:pPr>
        <w:tabs>
          <w:tab w:val="left" w:pos="1890"/>
        </w:tabs>
        <w:ind w:left="-990"/>
        <w:jc w:val="center"/>
        <w:rPr>
          <w:rFonts w:ascii="Book Antiqua" w:hAnsi="Book Antiqua"/>
          <w:b/>
        </w:rPr>
      </w:pPr>
    </w:p>
    <w:p w:rsidR="00E51ADC" w:rsidRDefault="00E51ADC" w:rsidP="00A30E0E">
      <w:pPr>
        <w:tabs>
          <w:tab w:val="left" w:pos="1890"/>
          <w:tab w:val="left" w:pos="6480"/>
          <w:tab w:val="left" w:pos="14400"/>
        </w:tabs>
        <w:ind w:left="-99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Programme</w:t>
      </w:r>
      <w:r w:rsidR="00774842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 d’emplois :</w:t>
      </w:r>
      <w:r>
        <w:rPr>
          <w:rFonts w:ascii="Book Antiqua" w:hAnsi="Book Antiqua"/>
          <w:b/>
        </w:rPr>
        <w:tab/>
        <w:t>Loisirs et culture :</w:t>
      </w:r>
      <w:r>
        <w:rPr>
          <w:rFonts w:ascii="Book Antiqua" w:hAnsi="Book Antiqua"/>
          <w:b/>
        </w:rPr>
        <w:tab/>
        <w:t>Développement socio-économique :</w:t>
      </w:r>
    </w:p>
    <w:p w:rsidR="00E51ADC" w:rsidRDefault="00E51ADC" w:rsidP="00A30E0E">
      <w:pPr>
        <w:pStyle w:val="Paragraphedeliste"/>
        <w:numPr>
          <w:ilvl w:val="0"/>
          <w:numId w:val="2"/>
        </w:numPr>
        <w:tabs>
          <w:tab w:val="left" w:pos="1890"/>
          <w:tab w:val="left" w:pos="2250"/>
          <w:tab w:val="left" w:pos="6480"/>
          <w:tab w:val="left" w:pos="7020"/>
          <w:tab w:val="left" w:pos="144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Responsable de la planification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3F"/>
      </w:r>
      <w:r w:rsidR="005571A8">
        <w:rPr>
          <w:rFonts w:ascii="Book Antiqua" w:hAnsi="Book Antiqua"/>
        </w:rPr>
        <w:tab/>
        <w:t>Re</w:t>
      </w:r>
      <w:r>
        <w:rPr>
          <w:rFonts w:ascii="Book Antiqua" w:hAnsi="Book Antiqua"/>
        </w:rPr>
        <w:t>s</w:t>
      </w:r>
      <w:r w:rsidR="005571A8">
        <w:rPr>
          <w:rFonts w:ascii="Book Antiqua" w:hAnsi="Book Antiqua"/>
        </w:rPr>
        <w:t>pons</w:t>
      </w:r>
      <w:r>
        <w:rPr>
          <w:rFonts w:ascii="Book Antiqua" w:hAnsi="Book Antiqua"/>
        </w:rPr>
        <w:t xml:space="preserve">able de la gestion des ressources humaines, financières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3F"/>
      </w:r>
      <w:r>
        <w:rPr>
          <w:rFonts w:ascii="Book Antiqua" w:hAnsi="Book Antiqua"/>
        </w:rPr>
        <w:tab/>
        <w:t>Soutien au fonctionnement de la commission</w:t>
      </w:r>
      <w:r w:rsidR="00A30E0E">
        <w:rPr>
          <w:rFonts w:ascii="Book Antiqua" w:hAnsi="Book Antiqua"/>
        </w:rPr>
        <w:t>;</w:t>
      </w:r>
    </w:p>
    <w:p w:rsidR="005571A8" w:rsidRDefault="005571A8" w:rsidP="00A30E0E">
      <w:pPr>
        <w:pStyle w:val="Paragraphedeliste"/>
        <w:tabs>
          <w:tab w:val="left" w:pos="1890"/>
          <w:tab w:val="left" w:pos="2250"/>
          <w:tab w:val="left" w:pos="5760"/>
          <w:tab w:val="left" w:pos="7020"/>
          <w:tab w:val="left" w:pos="14400"/>
        </w:tabs>
        <w:ind w:left="225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et</w:t>
      </w:r>
      <w:proofErr w:type="gramEnd"/>
      <w:r>
        <w:rPr>
          <w:rFonts w:ascii="Book Antiqua" w:hAnsi="Book Antiqua"/>
        </w:rPr>
        <w:t xml:space="preserve"> de la gestion</w:t>
      </w:r>
      <w:r w:rsidR="00774842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et</w:t>
      </w:r>
      <w:proofErr w:type="gramEnd"/>
      <w:r>
        <w:rPr>
          <w:rFonts w:ascii="Book Antiqua" w:hAnsi="Book Antiqua"/>
        </w:rPr>
        <w:t xml:space="preserve"> matérielles;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3F"/>
      </w:r>
      <w:r>
        <w:rPr>
          <w:rFonts w:ascii="Book Antiqua" w:hAnsi="Book Antiqua"/>
        </w:rPr>
        <w:tab/>
        <w:t>Accueil et orientation de promoteurs;</w:t>
      </w:r>
    </w:p>
    <w:p w:rsidR="005571A8" w:rsidRDefault="005571A8" w:rsidP="00A30E0E">
      <w:pPr>
        <w:pStyle w:val="Paragraphedeliste"/>
        <w:tabs>
          <w:tab w:val="left" w:pos="1890"/>
          <w:tab w:val="left" w:pos="2250"/>
          <w:tab w:val="left" w:pos="6480"/>
          <w:tab w:val="left" w:pos="7020"/>
          <w:tab w:val="left" w:pos="14400"/>
        </w:tabs>
        <w:ind w:left="225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3F"/>
      </w:r>
      <w:r>
        <w:rPr>
          <w:rFonts w:ascii="Book Antiqua" w:hAnsi="Book Antiqua"/>
        </w:rPr>
        <w:tab/>
        <w:t>Responsable du soutien aux organismes et clubs;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3F"/>
      </w:r>
      <w:r>
        <w:rPr>
          <w:rFonts w:ascii="Book Antiqua" w:hAnsi="Book Antiqua"/>
        </w:rPr>
        <w:tab/>
        <w:t>Soutien à des comités de projets;</w:t>
      </w:r>
    </w:p>
    <w:p w:rsidR="005571A8" w:rsidRDefault="005571A8" w:rsidP="00A30E0E">
      <w:pPr>
        <w:pStyle w:val="Paragraphedeliste"/>
        <w:tabs>
          <w:tab w:val="left" w:pos="1890"/>
          <w:tab w:val="left" w:pos="2250"/>
          <w:tab w:val="left" w:pos="6480"/>
          <w:tab w:val="left" w:pos="7020"/>
          <w:tab w:val="left" w:pos="14400"/>
        </w:tabs>
        <w:ind w:left="225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3F"/>
      </w:r>
      <w:r>
        <w:rPr>
          <w:rFonts w:ascii="Book Antiqua" w:hAnsi="Book Antiqua"/>
        </w:rPr>
        <w:tab/>
      </w:r>
      <w:r w:rsidR="00C52C5D">
        <w:rPr>
          <w:rFonts w:ascii="Book Antiqua" w:hAnsi="Book Antiqua"/>
        </w:rPr>
        <w:t>Coresponsable</w:t>
      </w:r>
      <w:r>
        <w:rPr>
          <w:rFonts w:ascii="Book Antiqua" w:hAnsi="Book Antiqua"/>
        </w:rPr>
        <w:t xml:space="preserve"> des programmes des cours et ateliers</w:t>
      </w:r>
      <w:r w:rsidR="00774842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3F"/>
      </w:r>
      <w:r>
        <w:rPr>
          <w:rFonts w:ascii="Book Antiqua" w:hAnsi="Book Antiqua"/>
        </w:rPr>
        <w:tab/>
        <w:t>Promotion du milieu</w:t>
      </w:r>
      <w:r w:rsidR="00774842">
        <w:rPr>
          <w:rFonts w:ascii="Book Antiqua" w:hAnsi="Book Antiqua"/>
        </w:rPr>
        <w:t>.</w:t>
      </w:r>
    </w:p>
    <w:p w:rsidR="006A6E6F" w:rsidRDefault="006A6E6F" w:rsidP="005571A8">
      <w:pPr>
        <w:pStyle w:val="Paragraphedeliste"/>
        <w:tabs>
          <w:tab w:val="left" w:pos="1890"/>
          <w:tab w:val="left" w:pos="2250"/>
          <w:tab w:val="left" w:pos="5760"/>
          <w:tab w:val="left" w:pos="6120"/>
          <w:tab w:val="left" w:pos="12960"/>
          <w:tab w:val="left" w:pos="13410"/>
        </w:tabs>
        <w:ind w:left="2250"/>
        <w:jc w:val="both"/>
        <w:rPr>
          <w:rFonts w:ascii="Book Antiqua" w:hAnsi="Book Antiqua"/>
          <w:b/>
        </w:rPr>
      </w:pPr>
    </w:p>
    <w:p w:rsidR="006A6E6F" w:rsidRDefault="006A6E6F" w:rsidP="005571A8">
      <w:pPr>
        <w:pStyle w:val="Paragraphedeliste"/>
        <w:tabs>
          <w:tab w:val="left" w:pos="1890"/>
          <w:tab w:val="left" w:pos="2250"/>
          <w:tab w:val="left" w:pos="5760"/>
          <w:tab w:val="left" w:pos="6120"/>
          <w:tab w:val="left" w:pos="12960"/>
          <w:tab w:val="left" w:pos="13410"/>
        </w:tabs>
        <w:ind w:left="2250"/>
        <w:jc w:val="both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BB314E" wp14:editId="465F603E">
                <wp:simplePos x="0" y="0"/>
                <wp:positionH relativeFrom="column">
                  <wp:posOffset>12683794</wp:posOffset>
                </wp:positionH>
                <wp:positionV relativeFrom="paragraph">
                  <wp:posOffset>298450</wp:posOffset>
                </wp:positionV>
                <wp:extent cx="0" cy="190500"/>
                <wp:effectExtent l="95250" t="0" r="57150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998.7pt;margin-top:23.5pt;width:0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A4FB43" wp14:editId="7B480AEF">
                <wp:simplePos x="0" y="0"/>
                <wp:positionH relativeFrom="column">
                  <wp:posOffset>9039860</wp:posOffset>
                </wp:positionH>
                <wp:positionV relativeFrom="paragraph">
                  <wp:posOffset>298450</wp:posOffset>
                </wp:positionV>
                <wp:extent cx="0" cy="190500"/>
                <wp:effectExtent l="95250" t="0" r="57150" b="571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711.8pt;margin-top:23.5pt;width:0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86B9D" wp14:editId="2AA51205">
                <wp:simplePos x="0" y="0"/>
                <wp:positionH relativeFrom="column">
                  <wp:posOffset>5641340</wp:posOffset>
                </wp:positionH>
                <wp:positionV relativeFrom="paragraph">
                  <wp:posOffset>298450</wp:posOffset>
                </wp:positionV>
                <wp:extent cx="0" cy="190500"/>
                <wp:effectExtent l="95250" t="0" r="57150" b="571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4" o:spid="_x0000_s1026" type="#_x0000_t32" style="position:absolute;margin-left:444.2pt;margin-top:23.5pt;width:0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11532" wp14:editId="3986EEAA">
                <wp:simplePos x="0" y="0"/>
                <wp:positionH relativeFrom="column">
                  <wp:posOffset>2651059</wp:posOffset>
                </wp:positionH>
                <wp:positionV relativeFrom="paragraph">
                  <wp:posOffset>296621</wp:posOffset>
                </wp:positionV>
                <wp:extent cx="0" cy="191068"/>
                <wp:effectExtent l="95250" t="0" r="5715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208.75pt;margin-top:23.35pt;width:0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EBEE3" wp14:editId="016DB6C0">
                <wp:simplePos x="0" y="0"/>
                <wp:positionH relativeFrom="column">
                  <wp:posOffset>2651059</wp:posOffset>
                </wp:positionH>
                <wp:positionV relativeFrom="paragraph">
                  <wp:posOffset>296090</wp:posOffset>
                </wp:positionV>
                <wp:extent cx="10031104" cy="0"/>
                <wp:effectExtent l="0" t="0" r="2730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11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5pt,23.3pt" to="998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" strokecolor="#4579b8 [3044]"/>
            </w:pict>
          </mc:Fallback>
        </mc:AlternateContent>
      </w:r>
      <w:r w:rsidR="00A67BA8"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8A4A3" wp14:editId="0BA0E699">
                <wp:simplePos x="0" y="0"/>
                <wp:positionH relativeFrom="column">
                  <wp:posOffset>7209411</wp:posOffset>
                </wp:positionH>
                <wp:positionV relativeFrom="paragraph">
                  <wp:posOffset>-3630</wp:posOffset>
                </wp:positionV>
                <wp:extent cx="11430" cy="300251"/>
                <wp:effectExtent l="76200" t="0" r="64770" b="6223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002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567.65pt;margin-top:-.3pt;width:.9pt;height:23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A67BA8">
        <w:rPr>
          <w:rFonts w:ascii="Book Antiqua" w:hAnsi="Book Antiqua"/>
          <w:noProof/>
          <w:lang w:eastAsia="fr-CA"/>
        </w:rPr>
        <w:drawing>
          <wp:inline distT="0" distB="0" distL="0" distR="0" wp14:anchorId="6B8984D0" wp14:editId="15B90864">
            <wp:extent cx="13846629" cy="1816925"/>
            <wp:effectExtent l="0" t="0" r="0" b="0"/>
            <wp:docPr id="20" name="Diagramme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756E3" w:rsidRDefault="006A6E6F" w:rsidP="00ED333C">
      <w:pPr>
        <w:tabs>
          <w:tab w:val="left" w:pos="2430"/>
          <w:tab w:val="left" w:pos="7290"/>
          <w:tab w:val="left" w:pos="12420"/>
          <w:tab w:val="left" w:pos="18090"/>
        </w:tabs>
        <w:rPr>
          <w:b/>
        </w:rPr>
      </w:pPr>
      <w:r>
        <w:tab/>
      </w:r>
      <w:r>
        <w:rPr>
          <w:b/>
        </w:rPr>
        <w:t>Sommaire des tâches :</w:t>
      </w:r>
      <w:r w:rsidR="00ED333C">
        <w:rPr>
          <w:b/>
        </w:rPr>
        <w:tab/>
        <w:t>Sommaire des tâches :</w:t>
      </w:r>
      <w:r w:rsidR="00ED333C">
        <w:rPr>
          <w:b/>
        </w:rPr>
        <w:tab/>
        <w:t>Sommaire des tâches :</w:t>
      </w:r>
      <w:r w:rsidR="00ED333C">
        <w:rPr>
          <w:b/>
        </w:rPr>
        <w:tab/>
        <w:t>Sommaire des tâches :</w:t>
      </w:r>
    </w:p>
    <w:p w:rsidR="00ED333C" w:rsidRPr="00BD4539" w:rsidRDefault="00BD4539" w:rsidP="00BD4539">
      <w:pPr>
        <w:pStyle w:val="Paragraphedeliste"/>
        <w:numPr>
          <w:ilvl w:val="0"/>
          <w:numId w:val="3"/>
        </w:numPr>
        <w:tabs>
          <w:tab w:val="left" w:pos="2430"/>
          <w:tab w:val="left" w:pos="288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</w:pPr>
      <w:r w:rsidRPr="00BD4539">
        <w:t>Responsable de la bibliothèque</w:t>
      </w:r>
      <w:r w:rsidR="00774842">
        <w:t>;</w:t>
      </w:r>
      <w:r w:rsidRPr="00BD4539">
        <w:tab/>
      </w:r>
      <w:r w:rsidRPr="00BD4539">
        <w:sym w:font="Wingdings" w:char="F0F0"/>
      </w:r>
      <w:r w:rsidRPr="00BD4539">
        <w:tab/>
        <w:t>Responsable de la surveillance et des règles</w:t>
      </w:r>
      <w:r w:rsidRPr="00BD4539">
        <w:tab/>
      </w:r>
      <w:r w:rsidRPr="00BD4539">
        <w:sym w:font="Wingdings" w:char="F0F0"/>
      </w:r>
      <w:r w:rsidRPr="00BD4539">
        <w:tab/>
        <w:t>Responsable de l’entretien des équipements</w:t>
      </w:r>
      <w:r w:rsidRPr="00BD4539">
        <w:tab/>
      </w:r>
      <w:r w:rsidRPr="00BD4539">
        <w:sym w:font="Wingdings" w:char="F0F0"/>
      </w:r>
      <w:r w:rsidRPr="00BD4539">
        <w:tab/>
        <w:t>Responsable de l’entretien des sentiers</w:t>
      </w:r>
    </w:p>
    <w:p w:rsidR="006A6E6F" w:rsidRDefault="00230233" w:rsidP="00BD4539">
      <w:pPr>
        <w:pStyle w:val="Paragraphedeliste"/>
        <w:numPr>
          <w:ilvl w:val="0"/>
          <w:numId w:val="3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9106156</wp:posOffset>
                </wp:positionH>
                <wp:positionV relativeFrom="paragraph">
                  <wp:posOffset>163868</wp:posOffset>
                </wp:positionV>
                <wp:extent cx="1" cy="163195"/>
                <wp:effectExtent l="95250" t="0" r="57150" b="6540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3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0" o:spid="_x0000_s1026" type="#_x0000_t32" style="position:absolute;margin-left:717pt;margin-top:12.9pt;width:0;height:12.8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BD4539" w:rsidRPr="00BD4539">
        <w:t>Responsable du parc du Vieux-Quai (animation)</w:t>
      </w:r>
      <w:r w:rsidR="00774842">
        <w:t>;</w:t>
      </w:r>
      <w:r w:rsidR="00BD4539" w:rsidRPr="00BD4539">
        <w:tab/>
      </w:r>
      <w:r w:rsidR="00BD4539" w:rsidRPr="00BD4539">
        <w:tab/>
        <w:t>de fonctionnement du gymnase</w:t>
      </w:r>
      <w:r w:rsidR="00BD4539" w:rsidRPr="00BD4539">
        <w:tab/>
      </w:r>
      <w:r w:rsidR="00BD4539" w:rsidRPr="00BD4539">
        <w:tab/>
        <w:t>et sites de loisir et de récréation (été et hiver)</w:t>
      </w:r>
      <w:r w:rsidR="00BD4539" w:rsidRPr="00BD4539">
        <w:tab/>
      </w:r>
      <w:r w:rsidR="00BD4539" w:rsidRPr="00BD4539">
        <w:tab/>
        <w:t>de ski de fond</w:t>
      </w:r>
    </w:p>
    <w:p w:rsidR="00BD4539" w:rsidRDefault="00230233" w:rsidP="00BD4539">
      <w:pPr>
        <w:pStyle w:val="Paragraphedeliste"/>
        <w:numPr>
          <w:ilvl w:val="0"/>
          <w:numId w:val="3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3D0C61" wp14:editId="4910ADFE">
                <wp:simplePos x="0" y="0"/>
                <wp:positionH relativeFrom="column">
                  <wp:posOffset>7646035</wp:posOffset>
                </wp:positionH>
                <wp:positionV relativeFrom="paragraph">
                  <wp:posOffset>156210</wp:posOffset>
                </wp:positionV>
                <wp:extent cx="3179445" cy="777875"/>
                <wp:effectExtent l="0" t="0" r="20955" b="22225"/>
                <wp:wrapThrough wrapText="bothSides">
                  <wp:wrapPolygon edited="0">
                    <wp:start x="0" y="0"/>
                    <wp:lineTo x="0" y="21688"/>
                    <wp:lineTo x="21613" y="21688"/>
                    <wp:lineTo x="21613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233" w:rsidRDefault="00230233" w:rsidP="00230233">
                            <w:pPr>
                              <w:jc w:val="center"/>
                            </w:pPr>
                            <w:r>
                              <w:t>Renault Poirier</w:t>
                            </w:r>
                          </w:p>
                          <w:p w:rsidR="00230233" w:rsidRDefault="00230233" w:rsidP="00230233">
                            <w:pPr>
                              <w:jc w:val="center"/>
                            </w:pPr>
                            <w:r>
                              <w:t xml:space="preserve">Préposé aux équipements de loisir </w:t>
                            </w:r>
                          </w:p>
                          <w:p w:rsidR="00230233" w:rsidRDefault="00230233" w:rsidP="00230233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personne</w:t>
                            </w:r>
                            <w:proofErr w:type="gramEnd"/>
                            <w:r>
                              <w:t xml:space="preserve"> salariée temporaire) </w:t>
                            </w:r>
                          </w:p>
                          <w:p w:rsidR="00230233" w:rsidRDefault="00230233" w:rsidP="00230233">
                            <w:pPr>
                              <w:jc w:val="center"/>
                            </w:pPr>
                            <w:r>
                              <w:t>Tâche de 40 heures/semaine, 20 semaines/année</w:t>
                            </w:r>
                          </w:p>
                          <w:p w:rsidR="00230233" w:rsidRDefault="00230233" w:rsidP="00230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602.05pt;margin-top:12.3pt;width:250.35pt;height:61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" fillcolor="#4f81bd [3204]" strokecolor="#243f60 [1604]" strokeweight="2pt">
                <v:textbox>
                  <w:txbxContent>
                    <w:p w:rsidR="00230233" w:rsidRDefault="00230233" w:rsidP="00230233">
                      <w:pPr>
                        <w:jc w:val="center"/>
                      </w:pPr>
                      <w:r>
                        <w:t>Renault Poirier</w:t>
                      </w:r>
                    </w:p>
                    <w:p w:rsidR="00230233" w:rsidRDefault="00230233" w:rsidP="00230233">
                      <w:pPr>
                        <w:jc w:val="center"/>
                      </w:pPr>
                      <w:r>
                        <w:t xml:space="preserve">Préposé aux équipements de loisir </w:t>
                      </w:r>
                    </w:p>
                    <w:p w:rsidR="00230233" w:rsidRDefault="00230233" w:rsidP="00230233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personne</w:t>
                      </w:r>
                      <w:proofErr w:type="gramEnd"/>
                      <w:r>
                        <w:t xml:space="preserve"> salariée temporaire) </w:t>
                      </w:r>
                    </w:p>
                    <w:p w:rsidR="00230233" w:rsidRDefault="00230233" w:rsidP="00230233">
                      <w:pPr>
                        <w:jc w:val="center"/>
                      </w:pPr>
                      <w:r>
                        <w:t>Tâche de 40 heures/semaine, 20 semaines/année</w:t>
                      </w:r>
                    </w:p>
                    <w:p w:rsidR="00230233" w:rsidRDefault="00230233" w:rsidP="0023023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D4539">
        <w:t xml:space="preserve">Responsable des fêtes, évènements et </w:t>
      </w:r>
    </w:p>
    <w:p w:rsidR="00BD4539" w:rsidRDefault="00BD4539" w:rsidP="00BD4539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2790"/>
      </w:pPr>
      <w:proofErr w:type="gramStart"/>
      <w:r>
        <w:t>activités</w:t>
      </w:r>
      <w:proofErr w:type="gramEnd"/>
      <w:r>
        <w:t xml:space="preserve"> thématiques</w:t>
      </w:r>
      <w:r w:rsidR="00774842">
        <w:t>;</w:t>
      </w:r>
    </w:p>
    <w:p w:rsidR="00BD4539" w:rsidRDefault="00C52C5D" w:rsidP="00BD4539">
      <w:pPr>
        <w:pStyle w:val="Paragraphedeliste"/>
        <w:numPr>
          <w:ilvl w:val="0"/>
          <w:numId w:val="3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</w:pPr>
      <w:r>
        <w:t>Coresponsable</w:t>
      </w:r>
      <w:r w:rsidR="00BD4539">
        <w:t xml:space="preserve"> des programmes des cours et ateliers</w:t>
      </w:r>
      <w:r w:rsidR="00774842">
        <w:t>.</w:t>
      </w:r>
      <w:r w:rsidR="00230233">
        <w:tab/>
      </w:r>
    </w:p>
    <w:p w:rsidR="00BD4539" w:rsidRDefault="00BD4539" w:rsidP="00F94F56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2790"/>
      </w:pPr>
    </w:p>
    <w:p w:rsidR="00230233" w:rsidRDefault="00230233" w:rsidP="00F94F56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2790"/>
      </w:pPr>
    </w:p>
    <w:p w:rsidR="00BD4539" w:rsidRDefault="00BD4539" w:rsidP="00BD4539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</w:pPr>
    </w:p>
    <w:p w:rsidR="00F94F56" w:rsidRPr="00F94F56" w:rsidRDefault="00BD4539" w:rsidP="00F94F56">
      <w:pPr>
        <w:tabs>
          <w:tab w:val="left" w:pos="2430"/>
          <w:tab w:val="left" w:pos="315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3150" w:hanging="720"/>
        <w:rPr>
          <w:b/>
          <w:sz w:val="24"/>
          <w:szCs w:val="24"/>
        </w:rPr>
      </w:pPr>
      <w:r w:rsidRPr="00F94F56">
        <w:rPr>
          <w:b/>
          <w:sz w:val="24"/>
          <w:szCs w:val="24"/>
        </w:rPr>
        <w:t>Note : Nous embauchons quelques étudiants l’été pour occuper différents postes (moniteurs de camp de jour, préposés à l’accueil au parc du Vieux-Quai, préposés à l’entretien et à la surveillance, etc.), ceux-ci ne figurent pas dans l’organigramme.</w:t>
      </w:r>
    </w:p>
    <w:p w:rsidR="0055150D" w:rsidRDefault="0055150D" w:rsidP="00F94F56">
      <w:pPr>
        <w:jc w:val="center"/>
        <w:rPr>
          <w:b/>
        </w:rPr>
        <w:sectPr w:rsidR="0055150D" w:rsidSect="006A6E6F">
          <w:pgSz w:w="24480" w:h="15840" w:orient="landscape" w:code="203"/>
          <w:pgMar w:top="907" w:right="547" w:bottom="720" w:left="446" w:header="706" w:footer="706" w:gutter="0"/>
          <w:cols w:space="708"/>
          <w:docGrid w:linePitch="360"/>
        </w:sectPr>
      </w:pPr>
    </w:p>
    <w:p w:rsidR="00BD4539" w:rsidRDefault="00F94F56" w:rsidP="00F94F56">
      <w:pPr>
        <w:jc w:val="center"/>
        <w:rPr>
          <w:b/>
          <w:sz w:val="28"/>
          <w:szCs w:val="28"/>
        </w:rPr>
      </w:pPr>
      <w:r w:rsidRPr="00F94F56">
        <w:rPr>
          <w:b/>
          <w:sz w:val="28"/>
          <w:szCs w:val="28"/>
        </w:rPr>
        <w:lastRenderedPageBreak/>
        <w:t>NOTES COMPLÉMENTAIRES</w:t>
      </w:r>
    </w:p>
    <w:p w:rsidR="00F94F56" w:rsidRDefault="00F94F56" w:rsidP="00F94F56">
      <w:pPr>
        <w:jc w:val="center"/>
        <w:rPr>
          <w:b/>
          <w:sz w:val="28"/>
          <w:szCs w:val="28"/>
        </w:rPr>
      </w:pPr>
    </w:p>
    <w:p w:rsidR="00F94F56" w:rsidRPr="00F94F56" w:rsidRDefault="00F94F56" w:rsidP="00F94F56">
      <w:pPr>
        <w:ind w:left="1440"/>
        <w:jc w:val="both"/>
        <w:rPr>
          <w:b/>
          <w:sz w:val="28"/>
          <w:szCs w:val="28"/>
        </w:rPr>
      </w:pPr>
    </w:p>
    <w:p w:rsidR="00F94F56" w:rsidRDefault="00F94F56" w:rsidP="00F94F56">
      <w:pPr>
        <w:tabs>
          <w:tab w:val="left" w:pos="18090"/>
          <w:tab w:val="left" w:pos="18450"/>
        </w:tabs>
        <w:ind w:left="2430"/>
        <w:jc w:val="both"/>
        <w:rPr>
          <w:b/>
          <w:sz w:val="24"/>
          <w:szCs w:val="24"/>
          <w:u w:val="single"/>
        </w:rPr>
      </w:pPr>
    </w:p>
    <w:p w:rsidR="00F94F56" w:rsidRDefault="00F94F56" w:rsidP="00F94F56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b/>
        </w:rPr>
        <w:sectPr w:rsidR="00F94F56" w:rsidSect="00562022">
          <w:pgSz w:w="24480" w:h="15840" w:orient="landscape" w:code="203"/>
          <w:pgMar w:top="1440" w:right="2160" w:bottom="720" w:left="2160" w:header="706" w:footer="706" w:gutter="0"/>
          <w:cols w:space="708"/>
          <w:docGrid w:linePitch="360"/>
        </w:sectPr>
      </w:pPr>
    </w:p>
    <w:p w:rsidR="00F94F56" w:rsidRPr="00562022" w:rsidRDefault="00F94F56" w:rsidP="0055150D">
      <w:pPr>
        <w:tabs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  <w:r w:rsidRPr="00562022">
        <w:rPr>
          <w:b/>
          <w:sz w:val="28"/>
          <w:szCs w:val="28"/>
          <w:u w:val="single"/>
        </w:rPr>
        <w:lastRenderedPageBreak/>
        <w:t>Programme d’emplois</w:t>
      </w:r>
    </w:p>
    <w:p w:rsidR="00F94F56" w:rsidRPr="00562022" w:rsidRDefault="00F94F56" w:rsidP="0055150D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</w:p>
    <w:p w:rsidR="00F94F56" w:rsidRPr="00562022" w:rsidRDefault="004349D0" w:rsidP="0055150D">
      <w:pPr>
        <w:pStyle w:val="Paragraphedeliste"/>
        <w:numPr>
          <w:ilvl w:val="0"/>
          <w:numId w:val="4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720" w:hanging="72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Ado-boulot (jeunes de 15, 16 et 17 ans) – local</w:t>
      </w:r>
    </w:p>
    <w:p w:rsidR="004349D0" w:rsidRPr="00562022" w:rsidRDefault="004349D0" w:rsidP="0055150D">
      <w:pPr>
        <w:pStyle w:val="Paragraphedeliste"/>
        <w:numPr>
          <w:ilvl w:val="0"/>
          <w:numId w:val="4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720" w:hanging="72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Emplois Été Canada (étudia</w:t>
      </w:r>
      <w:r w:rsidR="0055150D" w:rsidRPr="00562022">
        <w:rPr>
          <w:sz w:val="28"/>
          <w:szCs w:val="28"/>
        </w:rPr>
        <w:t>nts de niveau post-secondaire) – fédéral</w:t>
      </w:r>
    </w:p>
    <w:p w:rsidR="0055150D" w:rsidRPr="00562022" w:rsidRDefault="0055150D" w:rsidP="0055150D">
      <w:pPr>
        <w:pStyle w:val="Paragraphedeliste"/>
        <w:numPr>
          <w:ilvl w:val="0"/>
          <w:numId w:val="4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720" w:hanging="72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Programme de développement régional et forestier – provincial</w:t>
      </w:r>
    </w:p>
    <w:p w:rsidR="0055150D" w:rsidRPr="00562022" w:rsidRDefault="0055150D" w:rsidP="0055150D">
      <w:pPr>
        <w:pStyle w:val="Paragraphedeliste"/>
        <w:numPr>
          <w:ilvl w:val="0"/>
          <w:numId w:val="4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720" w:hanging="72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Fonds d’aide aux initiatives régionales (FAIR) – provincial</w:t>
      </w:r>
    </w:p>
    <w:p w:rsidR="0055150D" w:rsidRPr="00562022" w:rsidRDefault="0055150D" w:rsidP="0055150D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</w:p>
    <w:p w:rsidR="0055150D" w:rsidRPr="00562022" w:rsidRDefault="0055150D" w:rsidP="0055150D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</w:p>
    <w:p w:rsidR="0055150D" w:rsidRPr="00562022" w:rsidRDefault="0055150D" w:rsidP="0055150D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0"/>
        <w:jc w:val="both"/>
        <w:rPr>
          <w:sz w:val="28"/>
          <w:szCs w:val="28"/>
        </w:rPr>
      </w:pPr>
      <w:r w:rsidRPr="00562022">
        <w:rPr>
          <w:b/>
          <w:sz w:val="28"/>
          <w:szCs w:val="28"/>
          <w:u w:val="single"/>
        </w:rPr>
        <w:t>Programme de cours et ateliers</w:t>
      </w:r>
    </w:p>
    <w:p w:rsidR="0055150D" w:rsidRPr="00562022" w:rsidRDefault="0055150D" w:rsidP="0055150D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0"/>
        <w:jc w:val="both"/>
        <w:rPr>
          <w:sz w:val="28"/>
          <w:szCs w:val="28"/>
        </w:rPr>
      </w:pPr>
    </w:p>
    <w:p w:rsidR="0055150D" w:rsidRPr="00562022" w:rsidRDefault="0055150D" w:rsidP="0055150D">
      <w:pPr>
        <w:pStyle w:val="Paragraphedeliste"/>
        <w:numPr>
          <w:ilvl w:val="0"/>
          <w:numId w:val="5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Parution du programme des loisirs 2 fois/année (août et décembre)</w:t>
      </w:r>
    </w:p>
    <w:p w:rsidR="0055150D" w:rsidRPr="00562022" w:rsidRDefault="0055150D" w:rsidP="0055150D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</w:p>
    <w:p w:rsidR="0055150D" w:rsidRPr="00562022" w:rsidRDefault="0055150D" w:rsidP="0055150D">
      <w:pPr>
        <w:pStyle w:val="Paragraphedeliste"/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  <w:r w:rsidRPr="00562022">
        <w:rPr>
          <w:sz w:val="28"/>
          <w:szCs w:val="28"/>
        </w:rPr>
        <w:t xml:space="preserve">Contenu : </w:t>
      </w:r>
    </w:p>
    <w:p w:rsidR="0055150D" w:rsidRPr="00562022" w:rsidRDefault="0055150D" w:rsidP="0055150D">
      <w:pPr>
        <w:pStyle w:val="Paragraphedeliste"/>
        <w:numPr>
          <w:ilvl w:val="0"/>
          <w:numId w:val="7"/>
        </w:num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1170" w:hanging="45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Équipements (horaires, services, etc.)</w:t>
      </w:r>
    </w:p>
    <w:p w:rsidR="0055150D" w:rsidRPr="00562022" w:rsidRDefault="0055150D" w:rsidP="0055150D">
      <w:pPr>
        <w:pStyle w:val="Paragraphedeliste"/>
        <w:numPr>
          <w:ilvl w:val="0"/>
          <w:numId w:val="7"/>
        </w:num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1170" w:hanging="45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Cours et ateliers</w:t>
      </w:r>
    </w:p>
    <w:p w:rsidR="0055150D" w:rsidRPr="00562022" w:rsidRDefault="0055150D" w:rsidP="0055150D">
      <w:pPr>
        <w:pStyle w:val="Paragraphedeliste"/>
        <w:numPr>
          <w:ilvl w:val="0"/>
          <w:numId w:val="7"/>
        </w:num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1170" w:hanging="45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Évènements</w:t>
      </w:r>
    </w:p>
    <w:p w:rsidR="0055150D" w:rsidRPr="00562022" w:rsidRDefault="0055150D" w:rsidP="0055150D">
      <w:p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</w:p>
    <w:p w:rsidR="0055150D" w:rsidRPr="00562022" w:rsidRDefault="0055150D" w:rsidP="0055150D">
      <w:p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</w:p>
    <w:p w:rsidR="0055150D" w:rsidRPr="00562022" w:rsidRDefault="0055150D" w:rsidP="0055150D">
      <w:p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  <w:r w:rsidRPr="00562022">
        <w:rPr>
          <w:b/>
          <w:sz w:val="28"/>
          <w:szCs w:val="28"/>
          <w:u w:val="single"/>
        </w:rPr>
        <w:t>Autres activités et services</w:t>
      </w:r>
    </w:p>
    <w:p w:rsidR="0055150D" w:rsidRPr="00562022" w:rsidRDefault="0055150D" w:rsidP="0055150D">
      <w:p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</w:p>
    <w:p w:rsidR="0055150D" w:rsidRPr="00562022" w:rsidRDefault="0055150D" w:rsidP="0055150D">
      <w:pPr>
        <w:pStyle w:val="Paragraphedeliste"/>
        <w:numPr>
          <w:ilvl w:val="0"/>
          <w:numId w:val="5"/>
        </w:num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Camp de jour</w:t>
      </w:r>
    </w:p>
    <w:p w:rsidR="00562022" w:rsidRPr="00562022" w:rsidRDefault="00562022" w:rsidP="0055150D">
      <w:pPr>
        <w:pStyle w:val="Paragraphedeliste"/>
        <w:numPr>
          <w:ilvl w:val="0"/>
          <w:numId w:val="5"/>
        </w:num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Protocoles d’entente et contrats (organismes, institutions, particuliers, etc.)</w:t>
      </w:r>
    </w:p>
    <w:p w:rsidR="00562022" w:rsidRPr="00562022" w:rsidRDefault="00562022" w:rsidP="00562022">
      <w:p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</w:p>
    <w:p w:rsidR="00562022" w:rsidRPr="00562022" w:rsidRDefault="00562022" w:rsidP="00562022">
      <w:p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</w:p>
    <w:p w:rsidR="00562022" w:rsidRPr="00562022" w:rsidRDefault="00562022" w:rsidP="00562022">
      <w:p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  <w:r w:rsidRPr="00562022">
        <w:rPr>
          <w:b/>
          <w:sz w:val="28"/>
          <w:szCs w:val="28"/>
          <w:u w:val="single"/>
        </w:rPr>
        <w:t>Outils de communications</w:t>
      </w:r>
    </w:p>
    <w:p w:rsidR="00562022" w:rsidRPr="00562022" w:rsidRDefault="00562022" w:rsidP="00562022">
      <w:p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jc w:val="both"/>
        <w:rPr>
          <w:sz w:val="28"/>
          <w:szCs w:val="28"/>
        </w:rPr>
      </w:pPr>
    </w:p>
    <w:p w:rsidR="00562022" w:rsidRPr="00562022" w:rsidRDefault="00562022" w:rsidP="00562022">
      <w:pPr>
        <w:pStyle w:val="Paragraphedeliste"/>
        <w:numPr>
          <w:ilvl w:val="0"/>
          <w:numId w:val="9"/>
        </w:num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 xml:space="preserve">Journal </w:t>
      </w:r>
      <w:r w:rsidRPr="00562022">
        <w:rPr>
          <w:i/>
          <w:sz w:val="28"/>
          <w:szCs w:val="28"/>
        </w:rPr>
        <w:t>Le Rassembleur</w:t>
      </w:r>
    </w:p>
    <w:p w:rsidR="00562022" w:rsidRPr="00562022" w:rsidRDefault="00562022" w:rsidP="00562022">
      <w:pPr>
        <w:pStyle w:val="Paragraphedeliste"/>
        <w:numPr>
          <w:ilvl w:val="0"/>
          <w:numId w:val="9"/>
        </w:num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Site WEB</w:t>
      </w:r>
    </w:p>
    <w:p w:rsidR="00562022" w:rsidRPr="00562022" w:rsidRDefault="00562022" w:rsidP="00562022">
      <w:pPr>
        <w:pStyle w:val="Paragraphedeliste"/>
        <w:numPr>
          <w:ilvl w:val="0"/>
          <w:numId w:val="9"/>
        </w:numPr>
        <w:tabs>
          <w:tab w:val="left" w:pos="720"/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jc w:val="both"/>
        <w:rPr>
          <w:sz w:val="28"/>
          <w:szCs w:val="28"/>
        </w:rPr>
      </w:pPr>
      <w:r w:rsidRPr="00562022">
        <w:rPr>
          <w:sz w:val="28"/>
          <w:szCs w:val="28"/>
        </w:rPr>
        <w:t>Promotion du milieu</w:t>
      </w:r>
    </w:p>
    <w:p w:rsidR="00F94F56" w:rsidRPr="00562022" w:rsidRDefault="00F94F56" w:rsidP="0055150D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rPr>
          <w:b/>
          <w:sz w:val="28"/>
          <w:szCs w:val="28"/>
        </w:rPr>
      </w:pPr>
      <w:r w:rsidRPr="00562022">
        <w:rPr>
          <w:b/>
          <w:sz w:val="28"/>
          <w:szCs w:val="28"/>
        </w:rPr>
        <w:tab/>
      </w:r>
    </w:p>
    <w:p w:rsidR="00562022" w:rsidRDefault="00562022" w:rsidP="0055150D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rPr>
          <w:b/>
          <w:sz w:val="28"/>
          <w:szCs w:val="28"/>
        </w:rPr>
      </w:pPr>
    </w:p>
    <w:p w:rsidR="00327E90" w:rsidRDefault="00327E90" w:rsidP="0055150D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rPr>
          <w:b/>
          <w:sz w:val="28"/>
          <w:szCs w:val="28"/>
        </w:rPr>
      </w:pPr>
    </w:p>
    <w:p w:rsidR="00327E90" w:rsidRDefault="00327E90" w:rsidP="0055150D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rPr>
          <w:b/>
          <w:sz w:val="28"/>
          <w:szCs w:val="28"/>
        </w:rPr>
      </w:pPr>
    </w:p>
    <w:p w:rsidR="00327E90" w:rsidRPr="00562022" w:rsidRDefault="00327E90" w:rsidP="0055150D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rPr>
          <w:b/>
          <w:sz w:val="28"/>
          <w:szCs w:val="28"/>
        </w:rPr>
      </w:pPr>
    </w:p>
    <w:p w:rsidR="00562022" w:rsidRPr="00562022" w:rsidRDefault="00562022" w:rsidP="0055150D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rPr>
          <w:b/>
          <w:sz w:val="28"/>
          <w:szCs w:val="28"/>
        </w:rPr>
      </w:pPr>
    </w:p>
    <w:p w:rsidR="00562022" w:rsidRPr="00562022" w:rsidRDefault="00562022" w:rsidP="0055150D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rPr>
          <w:sz w:val="28"/>
          <w:szCs w:val="28"/>
        </w:rPr>
      </w:pPr>
      <w:r w:rsidRPr="00562022">
        <w:rPr>
          <w:b/>
          <w:sz w:val="28"/>
          <w:szCs w:val="28"/>
          <w:u w:val="single"/>
        </w:rPr>
        <w:lastRenderedPageBreak/>
        <w:t>Équipements de loisirs</w:t>
      </w:r>
    </w:p>
    <w:p w:rsidR="00562022" w:rsidRPr="00562022" w:rsidRDefault="00562022" w:rsidP="0055150D">
      <w:p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rPr>
          <w:sz w:val="28"/>
          <w:szCs w:val="28"/>
        </w:rPr>
      </w:pP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Centre communautaire</w:t>
      </w: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Pavillon communautaire</w:t>
      </w: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Chalet des sports, patinoire extérieure et anneau de glace</w:t>
      </w: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Bibliothèque Noel-Audet</w:t>
      </w: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Gymnase Charles-Audet</w:t>
      </w: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Centre de ski de fond</w:t>
      </w: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Plage municipale, bâtiments et halte routière</w:t>
      </w: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Parc de la Pointe Verte</w:t>
      </w: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 xml:space="preserve">Parc du Vieux-Quai et auberge </w:t>
      </w:r>
      <w:proofErr w:type="spellStart"/>
      <w:r w:rsidRPr="00562022">
        <w:rPr>
          <w:sz w:val="28"/>
          <w:szCs w:val="28"/>
        </w:rPr>
        <w:t>Mowatt</w:t>
      </w:r>
      <w:proofErr w:type="spellEnd"/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Réseau de sentiers récréatifs (randonnée pédestre, ski de fond, raquettes et vélo)</w:t>
      </w: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Parc d’amusement communautaire</w:t>
      </w: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Terrains sportifs (balle, tennis, soccer, etc.)</w:t>
      </w:r>
    </w:p>
    <w:p w:rsidR="00562022" w:rsidRPr="00562022" w:rsidRDefault="00562022" w:rsidP="00562022">
      <w:pPr>
        <w:pStyle w:val="Paragraphedeliste"/>
        <w:numPr>
          <w:ilvl w:val="0"/>
          <w:numId w:val="10"/>
        </w:numPr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Café-Théâtre du Vieux-Couvent</w:t>
      </w:r>
    </w:p>
    <w:p w:rsidR="00562022" w:rsidRPr="00562022" w:rsidRDefault="00562022" w:rsidP="00562022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rPr>
          <w:sz w:val="28"/>
          <w:szCs w:val="28"/>
        </w:rPr>
      </w:pPr>
    </w:p>
    <w:p w:rsidR="00562022" w:rsidRPr="00562022" w:rsidRDefault="00562022" w:rsidP="00562022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rPr>
          <w:sz w:val="28"/>
          <w:szCs w:val="28"/>
        </w:rPr>
      </w:pPr>
    </w:p>
    <w:p w:rsidR="00562022" w:rsidRPr="00562022" w:rsidRDefault="00562022" w:rsidP="00562022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0"/>
        <w:rPr>
          <w:sz w:val="28"/>
          <w:szCs w:val="28"/>
        </w:rPr>
      </w:pPr>
      <w:r w:rsidRPr="00562022">
        <w:rPr>
          <w:b/>
          <w:sz w:val="28"/>
          <w:szCs w:val="28"/>
          <w:u w:val="single"/>
        </w:rPr>
        <w:t>Fêtes et évènements</w:t>
      </w:r>
    </w:p>
    <w:p w:rsidR="00562022" w:rsidRPr="00562022" w:rsidRDefault="00562022" w:rsidP="00562022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  <w:ind w:left="0"/>
        <w:rPr>
          <w:sz w:val="28"/>
          <w:szCs w:val="28"/>
        </w:rPr>
      </w:pPr>
    </w:p>
    <w:p w:rsidR="00562022" w:rsidRPr="00562022" w:rsidRDefault="00562022" w:rsidP="00327E90">
      <w:pPr>
        <w:pStyle w:val="Paragraphedeliste"/>
        <w:numPr>
          <w:ilvl w:val="0"/>
          <w:numId w:val="11"/>
        </w:numPr>
        <w:tabs>
          <w:tab w:val="left" w:pos="2430"/>
          <w:tab w:val="left" w:pos="3240"/>
          <w:tab w:val="left" w:pos="3870"/>
          <w:tab w:val="left" w:pos="45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Carnaval d’hiver</w:t>
      </w:r>
      <w:r w:rsidRPr="00562022">
        <w:rPr>
          <w:sz w:val="28"/>
          <w:szCs w:val="28"/>
        </w:rPr>
        <w:tab/>
      </w:r>
      <w:r w:rsidRPr="00562022">
        <w:rPr>
          <w:sz w:val="28"/>
          <w:szCs w:val="28"/>
        </w:rPr>
        <w:tab/>
      </w:r>
      <w:r w:rsidRPr="00562022">
        <w:rPr>
          <w:sz w:val="28"/>
          <w:szCs w:val="28"/>
        </w:rPr>
        <w:sym w:font="Wingdings" w:char="F0F0"/>
      </w:r>
      <w:r w:rsidRPr="00562022">
        <w:rPr>
          <w:sz w:val="28"/>
          <w:szCs w:val="28"/>
        </w:rPr>
        <w:tab/>
        <w:t>février</w:t>
      </w:r>
    </w:p>
    <w:p w:rsidR="00562022" w:rsidRPr="00562022" w:rsidRDefault="00562022" w:rsidP="00327E90">
      <w:pPr>
        <w:pStyle w:val="Paragraphedeliste"/>
        <w:numPr>
          <w:ilvl w:val="0"/>
          <w:numId w:val="11"/>
        </w:numPr>
        <w:tabs>
          <w:tab w:val="left" w:pos="2430"/>
          <w:tab w:val="left" w:pos="3240"/>
          <w:tab w:val="left" w:pos="3870"/>
          <w:tab w:val="left" w:pos="45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Semaine de relâche</w:t>
      </w:r>
      <w:r w:rsidRPr="00562022">
        <w:rPr>
          <w:sz w:val="28"/>
          <w:szCs w:val="28"/>
        </w:rPr>
        <w:tab/>
      </w:r>
      <w:r w:rsidR="00327E90">
        <w:rPr>
          <w:sz w:val="28"/>
          <w:szCs w:val="28"/>
        </w:rPr>
        <w:tab/>
      </w:r>
      <w:r w:rsidRPr="00562022">
        <w:rPr>
          <w:sz w:val="28"/>
          <w:szCs w:val="28"/>
        </w:rPr>
        <w:sym w:font="Wingdings" w:char="F0F0"/>
      </w:r>
      <w:r w:rsidRPr="00562022">
        <w:rPr>
          <w:sz w:val="28"/>
          <w:szCs w:val="28"/>
        </w:rPr>
        <w:tab/>
        <w:t>mars</w:t>
      </w:r>
    </w:p>
    <w:p w:rsidR="00562022" w:rsidRPr="00562022" w:rsidRDefault="00562022" w:rsidP="00327E90">
      <w:pPr>
        <w:pStyle w:val="Paragraphedeliste"/>
        <w:numPr>
          <w:ilvl w:val="0"/>
          <w:numId w:val="11"/>
        </w:numPr>
        <w:tabs>
          <w:tab w:val="left" w:pos="2430"/>
          <w:tab w:val="left" w:pos="3240"/>
          <w:tab w:val="left" w:pos="3870"/>
          <w:tab w:val="left" w:pos="45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Mérite municipal</w:t>
      </w:r>
      <w:r w:rsidRPr="00562022">
        <w:rPr>
          <w:sz w:val="28"/>
          <w:szCs w:val="28"/>
        </w:rPr>
        <w:tab/>
      </w:r>
      <w:r w:rsidRPr="00562022">
        <w:rPr>
          <w:sz w:val="28"/>
          <w:szCs w:val="28"/>
        </w:rPr>
        <w:tab/>
      </w:r>
      <w:r w:rsidRPr="00562022">
        <w:rPr>
          <w:sz w:val="28"/>
          <w:szCs w:val="28"/>
        </w:rPr>
        <w:sym w:font="Wingdings" w:char="F0F0"/>
      </w:r>
      <w:r w:rsidRPr="00562022">
        <w:rPr>
          <w:sz w:val="28"/>
          <w:szCs w:val="28"/>
        </w:rPr>
        <w:tab/>
        <w:t>avril</w:t>
      </w:r>
    </w:p>
    <w:p w:rsidR="00562022" w:rsidRPr="00562022" w:rsidRDefault="00867383" w:rsidP="00327E90">
      <w:pPr>
        <w:pStyle w:val="Paragraphedeliste"/>
        <w:numPr>
          <w:ilvl w:val="0"/>
          <w:numId w:val="11"/>
        </w:numPr>
        <w:tabs>
          <w:tab w:val="left" w:pos="2430"/>
          <w:tab w:val="left" w:pos="3240"/>
          <w:tab w:val="left" w:pos="3870"/>
          <w:tab w:val="left" w:pos="4590"/>
          <w:tab w:val="left" w:pos="756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Fête n</w:t>
      </w:r>
      <w:r w:rsidR="00562022" w:rsidRPr="00562022">
        <w:rPr>
          <w:sz w:val="28"/>
          <w:szCs w:val="28"/>
        </w:rPr>
        <w:t>ationale du Québec</w:t>
      </w:r>
      <w:r w:rsidR="00562022" w:rsidRPr="00562022">
        <w:rPr>
          <w:sz w:val="28"/>
          <w:szCs w:val="28"/>
        </w:rPr>
        <w:tab/>
      </w:r>
      <w:r w:rsidR="00562022" w:rsidRPr="00562022">
        <w:rPr>
          <w:sz w:val="28"/>
          <w:szCs w:val="28"/>
        </w:rPr>
        <w:sym w:font="Wingdings" w:char="F0F0"/>
      </w:r>
      <w:r w:rsidR="00562022" w:rsidRPr="00562022">
        <w:rPr>
          <w:sz w:val="28"/>
          <w:szCs w:val="28"/>
        </w:rPr>
        <w:tab/>
        <w:t>juin</w:t>
      </w:r>
    </w:p>
    <w:p w:rsidR="00562022" w:rsidRPr="00562022" w:rsidRDefault="00562022" w:rsidP="00327E90">
      <w:pPr>
        <w:pStyle w:val="Paragraphedeliste"/>
        <w:numPr>
          <w:ilvl w:val="0"/>
          <w:numId w:val="11"/>
        </w:numPr>
        <w:tabs>
          <w:tab w:val="left" w:pos="2430"/>
          <w:tab w:val="left" w:pos="3240"/>
          <w:tab w:val="left" w:pos="3870"/>
          <w:tab w:val="left" w:pos="4590"/>
          <w:tab w:val="left" w:pos="12420"/>
          <w:tab w:val="left" w:pos="12780"/>
          <w:tab w:val="left" w:pos="18090"/>
          <w:tab w:val="left" w:pos="18450"/>
        </w:tabs>
        <w:ind w:hanging="720"/>
        <w:rPr>
          <w:sz w:val="28"/>
          <w:szCs w:val="28"/>
        </w:rPr>
      </w:pPr>
      <w:r w:rsidRPr="00562022">
        <w:rPr>
          <w:sz w:val="28"/>
          <w:szCs w:val="28"/>
        </w:rPr>
        <w:t>Tournois sportifs</w:t>
      </w:r>
      <w:r w:rsidRPr="00562022">
        <w:rPr>
          <w:sz w:val="28"/>
          <w:szCs w:val="28"/>
        </w:rPr>
        <w:tab/>
      </w:r>
      <w:r w:rsidRPr="00562022">
        <w:rPr>
          <w:sz w:val="28"/>
          <w:szCs w:val="28"/>
        </w:rPr>
        <w:tab/>
      </w:r>
      <w:r w:rsidRPr="00562022">
        <w:rPr>
          <w:sz w:val="28"/>
          <w:szCs w:val="28"/>
        </w:rPr>
        <w:sym w:font="Wingdings" w:char="F0F0"/>
      </w:r>
      <w:r w:rsidRPr="00562022">
        <w:rPr>
          <w:sz w:val="28"/>
          <w:szCs w:val="28"/>
        </w:rPr>
        <w:tab/>
        <w:t>juillet et août</w:t>
      </w:r>
      <w:r w:rsidRPr="00562022">
        <w:rPr>
          <w:sz w:val="28"/>
          <w:szCs w:val="28"/>
        </w:rPr>
        <w:tab/>
      </w:r>
    </w:p>
    <w:p w:rsidR="00562022" w:rsidRPr="00562022" w:rsidRDefault="00562022" w:rsidP="00562022">
      <w:pPr>
        <w:pStyle w:val="Paragraphedeliste"/>
        <w:tabs>
          <w:tab w:val="left" w:pos="2430"/>
          <w:tab w:val="left" w:pos="2790"/>
          <w:tab w:val="left" w:pos="7290"/>
          <w:tab w:val="left" w:pos="7560"/>
          <w:tab w:val="left" w:pos="12420"/>
          <w:tab w:val="left" w:pos="12780"/>
          <w:tab w:val="left" w:pos="18090"/>
          <w:tab w:val="left" w:pos="18450"/>
        </w:tabs>
      </w:pPr>
    </w:p>
    <w:sectPr w:rsidR="00562022" w:rsidRPr="00562022" w:rsidSect="00327E90">
      <w:type w:val="continuous"/>
      <w:pgSz w:w="24480" w:h="15840" w:orient="landscape" w:code="203"/>
      <w:pgMar w:top="2160" w:right="2160" w:bottom="720" w:left="2160" w:header="706" w:footer="706" w:gutter="0"/>
      <w:cols w:num="2" w:space="5184" w:equalWidth="0">
        <w:col w:w="8640" w:space="5184"/>
        <w:col w:w="633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5D" w:rsidRDefault="00C52C5D" w:rsidP="00C52C5D">
      <w:r>
        <w:separator/>
      </w:r>
    </w:p>
  </w:endnote>
  <w:endnote w:type="continuationSeparator" w:id="0">
    <w:p w:rsidR="00C52C5D" w:rsidRDefault="00C52C5D" w:rsidP="00C5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5D" w:rsidRDefault="00C52C5D" w:rsidP="00C52C5D">
      <w:r>
        <w:separator/>
      </w:r>
    </w:p>
  </w:footnote>
  <w:footnote w:type="continuationSeparator" w:id="0">
    <w:p w:rsidR="00C52C5D" w:rsidRDefault="00C52C5D" w:rsidP="00C5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9.65pt" o:bullet="t">
        <v:imagedata r:id="rId1" o:title="BD21300_"/>
      </v:shape>
    </w:pict>
  </w:numPicBullet>
  <w:abstractNum w:abstractNumId="0">
    <w:nsid w:val="0C083474"/>
    <w:multiLevelType w:val="hybridMultilevel"/>
    <w:tmpl w:val="F3AEDD5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157"/>
    <w:multiLevelType w:val="hybridMultilevel"/>
    <w:tmpl w:val="A58689BE"/>
    <w:lvl w:ilvl="0" w:tplc="2CEE086E">
      <w:start w:val="16"/>
      <w:numFmt w:val="bullet"/>
      <w:lvlText w:val=""/>
      <w:lvlJc w:val="left"/>
      <w:pPr>
        <w:ind w:left="2250" w:hanging="360"/>
      </w:pPr>
      <w:rPr>
        <w:rFonts w:ascii="Wingdings 2" w:eastAsiaTheme="minorHAnsi" w:hAnsi="Wingdings 2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2BB14F6F"/>
    <w:multiLevelType w:val="hybridMultilevel"/>
    <w:tmpl w:val="11FC6E8E"/>
    <w:lvl w:ilvl="0" w:tplc="9826930A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3177"/>
    <w:multiLevelType w:val="hybridMultilevel"/>
    <w:tmpl w:val="67269380"/>
    <w:lvl w:ilvl="0" w:tplc="0C0C0003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69" w:hanging="360"/>
      </w:pPr>
      <w:rPr>
        <w:rFonts w:ascii="Wingdings" w:hAnsi="Wingdings" w:hint="default"/>
      </w:rPr>
    </w:lvl>
  </w:abstractNum>
  <w:abstractNum w:abstractNumId="4">
    <w:nsid w:val="3E366921"/>
    <w:multiLevelType w:val="hybridMultilevel"/>
    <w:tmpl w:val="EE8E5766"/>
    <w:lvl w:ilvl="0" w:tplc="9826930A">
      <w:start w:val="1"/>
      <w:numFmt w:val="bullet"/>
      <w:lvlText w:val=""/>
      <w:lvlJc w:val="left"/>
      <w:pPr>
        <w:ind w:left="315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>
    <w:nsid w:val="485829CF"/>
    <w:multiLevelType w:val="hybridMultilevel"/>
    <w:tmpl w:val="0BF650DA"/>
    <w:lvl w:ilvl="0" w:tplc="9826930A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04356"/>
    <w:multiLevelType w:val="hybridMultilevel"/>
    <w:tmpl w:val="169EF89E"/>
    <w:lvl w:ilvl="0" w:tplc="9826930A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F4336"/>
    <w:multiLevelType w:val="hybridMultilevel"/>
    <w:tmpl w:val="6444DD4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00761E"/>
    <w:multiLevelType w:val="hybridMultilevel"/>
    <w:tmpl w:val="387E88DE"/>
    <w:lvl w:ilvl="0" w:tplc="9826930A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353F1"/>
    <w:multiLevelType w:val="hybridMultilevel"/>
    <w:tmpl w:val="2F0C329C"/>
    <w:lvl w:ilvl="0" w:tplc="0C0C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>
    <w:nsid w:val="72BE4021"/>
    <w:multiLevelType w:val="hybridMultilevel"/>
    <w:tmpl w:val="EFF4E762"/>
    <w:lvl w:ilvl="0" w:tplc="7DAA5B52">
      <w:start w:val="16"/>
      <w:numFmt w:val="bullet"/>
      <w:lvlText w:val=""/>
      <w:lvlJc w:val="left"/>
      <w:pPr>
        <w:ind w:left="279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02"/>
    <w:rsid w:val="00051284"/>
    <w:rsid w:val="00230233"/>
    <w:rsid w:val="00244CD5"/>
    <w:rsid w:val="00273BBF"/>
    <w:rsid w:val="002B7B6C"/>
    <w:rsid w:val="00327E90"/>
    <w:rsid w:val="004349D0"/>
    <w:rsid w:val="004A0102"/>
    <w:rsid w:val="00530FCB"/>
    <w:rsid w:val="0055150D"/>
    <w:rsid w:val="005571A8"/>
    <w:rsid w:val="00562022"/>
    <w:rsid w:val="00601743"/>
    <w:rsid w:val="0063239E"/>
    <w:rsid w:val="00686669"/>
    <w:rsid w:val="006A6E6F"/>
    <w:rsid w:val="00762B5A"/>
    <w:rsid w:val="00774842"/>
    <w:rsid w:val="008122C4"/>
    <w:rsid w:val="00867383"/>
    <w:rsid w:val="009659B7"/>
    <w:rsid w:val="00A30E0E"/>
    <w:rsid w:val="00A67BA8"/>
    <w:rsid w:val="00B165F1"/>
    <w:rsid w:val="00BD4539"/>
    <w:rsid w:val="00C470EA"/>
    <w:rsid w:val="00C52C5D"/>
    <w:rsid w:val="00CB34FB"/>
    <w:rsid w:val="00E51ADC"/>
    <w:rsid w:val="00E756E3"/>
    <w:rsid w:val="00ED333C"/>
    <w:rsid w:val="00F94F56"/>
    <w:rsid w:val="00F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1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1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1A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2C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2C5D"/>
  </w:style>
  <w:style w:type="paragraph" w:styleId="Pieddepage">
    <w:name w:val="footer"/>
    <w:basedOn w:val="Normal"/>
    <w:link w:val="PieddepageCar"/>
    <w:uiPriority w:val="99"/>
    <w:unhideWhenUsed/>
    <w:rsid w:val="00C52C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1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1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1A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2C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2C5D"/>
  </w:style>
  <w:style w:type="paragraph" w:styleId="Pieddepage">
    <w:name w:val="footer"/>
    <w:basedOn w:val="Normal"/>
    <w:link w:val="PieddepageCar"/>
    <w:uiPriority w:val="99"/>
    <w:unhideWhenUsed/>
    <w:rsid w:val="00C52C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A9A3F5-880B-466B-940C-03304E3831F3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A613CD86-3480-44DB-B1BD-532B29272BA8}">
      <dgm:prSet phldrT="[Texte]" custT="1"/>
      <dgm:spPr/>
      <dgm:t>
        <a:bodyPr/>
        <a:lstStyle/>
        <a:p>
          <a:r>
            <a:rPr lang="fr-CA" sz="1100"/>
            <a:t>Conseil municipal</a:t>
          </a:r>
        </a:p>
      </dgm:t>
    </dgm:pt>
    <dgm:pt modelId="{F7EECADA-0627-4BEC-BBF3-C14CD5942850}" type="parTrans" cxnId="{9A2C3F93-48AF-4AD3-8244-426B48CFB0C4}">
      <dgm:prSet/>
      <dgm:spPr/>
      <dgm:t>
        <a:bodyPr/>
        <a:lstStyle/>
        <a:p>
          <a:endParaRPr lang="fr-CA"/>
        </a:p>
      </dgm:t>
    </dgm:pt>
    <dgm:pt modelId="{B83B5F9B-270F-450C-B9E6-4E37E7FA1568}" type="sibTrans" cxnId="{9A2C3F93-48AF-4AD3-8244-426B48CFB0C4}">
      <dgm:prSet/>
      <dgm:spPr/>
      <dgm:t>
        <a:bodyPr/>
        <a:lstStyle/>
        <a:p>
          <a:endParaRPr lang="fr-CA"/>
        </a:p>
      </dgm:t>
    </dgm:pt>
    <dgm:pt modelId="{054233D4-8103-4117-A8DB-AF045925908D}">
      <dgm:prSet phldrT="[Texte]" custT="1"/>
      <dgm:spPr/>
      <dgm:t>
        <a:bodyPr/>
        <a:lstStyle/>
        <a:p>
          <a:r>
            <a:rPr lang="fr-CA" sz="1100"/>
            <a:t>Direction générale</a:t>
          </a:r>
        </a:p>
      </dgm:t>
    </dgm:pt>
    <dgm:pt modelId="{254683A0-5C74-4B2C-8742-39AEE70EDB7A}" type="parTrans" cxnId="{D6E570AD-81FA-4B29-BD82-BE0982747B4A}">
      <dgm:prSet/>
      <dgm:spPr/>
      <dgm:t>
        <a:bodyPr/>
        <a:lstStyle/>
        <a:p>
          <a:endParaRPr lang="fr-CA"/>
        </a:p>
      </dgm:t>
    </dgm:pt>
    <dgm:pt modelId="{565C53CC-B26D-48DA-A634-4B04B56889DF}" type="sibTrans" cxnId="{D6E570AD-81FA-4B29-BD82-BE0982747B4A}">
      <dgm:prSet/>
      <dgm:spPr/>
      <dgm:t>
        <a:bodyPr/>
        <a:lstStyle/>
        <a:p>
          <a:endParaRPr lang="fr-CA"/>
        </a:p>
      </dgm:t>
    </dgm:pt>
    <dgm:pt modelId="{61C0303C-C05D-4E5A-B2B6-199E2C0A2050}">
      <dgm:prSet custT="1"/>
      <dgm:spPr/>
      <dgm:t>
        <a:bodyPr/>
        <a:lstStyle/>
        <a:p>
          <a:r>
            <a:rPr lang="fr-CA" sz="1100"/>
            <a:t>Commission de développement socio-économique</a:t>
          </a:r>
        </a:p>
      </dgm:t>
    </dgm:pt>
    <dgm:pt modelId="{47D30681-53BE-4279-ACBB-AB86899369FB}" type="parTrans" cxnId="{3DE1CDD4-3EB4-4C30-A46F-12C9549A0860}">
      <dgm:prSet/>
      <dgm:spPr/>
      <dgm:t>
        <a:bodyPr/>
        <a:lstStyle/>
        <a:p>
          <a:endParaRPr lang="fr-CA"/>
        </a:p>
      </dgm:t>
    </dgm:pt>
    <dgm:pt modelId="{F90A6277-C927-48FA-A2F8-C0F3E2892F6D}" type="sibTrans" cxnId="{3DE1CDD4-3EB4-4C30-A46F-12C9549A0860}">
      <dgm:prSet/>
      <dgm:spPr/>
      <dgm:t>
        <a:bodyPr/>
        <a:lstStyle/>
        <a:p>
          <a:endParaRPr lang="fr-CA"/>
        </a:p>
      </dgm:t>
    </dgm:pt>
    <dgm:pt modelId="{90E1E3B6-3548-440E-9456-D56BCF27145C}">
      <dgm:prSet custT="1"/>
      <dgm:spPr/>
      <dgm:t>
        <a:bodyPr/>
        <a:lstStyle/>
        <a:p>
          <a:r>
            <a:rPr lang="fr-CA" sz="1100"/>
            <a:t>Secrétariat et comptabilité</a:t>
          </a:r>
        </a:p>
      </dgm:t>
    </dgm:pt>
    <dgm:pt modelId="{4A76D28F-D09B-4B0B-9D18-DAB41B9BC78C}" type="parTrans" cxnId="{40835176-E9AC-4288-9973-6C741D6CEF14}">
      <dgm:prSet/>
      <dgm:spPr/>
      <dgm:t>
        <a:bodyPr/>
        <a:lstStyle/>
        <a:p>
          <a:endParaRPr lang="fr-CA"/>
        </a:p>
      </dgm:t>
    </dgm:pt>
    <dgm:pt modelId="{FFBCD62E-9D38-45B1-9E13-5E91B566B738}" type="sibTrans" cxnId="{40835176-E9AC-4288-9973-6C741D6CEF14}">
      <dgm:prSet/>
      <dgm:spPr/>
      <dgm:t>
        <a:bodyPr/>
        <a:lstStyle/>
        <a:p>
          <a:endParaRPr lang="fr-CA"/>
        </a:p>
      </dgm:t>
    </dgm:pt>
    <dgm:pt modelId="{F2EDE7CF-B89A-4015-97B7-42A916357369}">
      <dgm:prSet custT="1"/>
      <dgm:spPr/>
      <dgm:t>
        <a:bodyPr/>
        <a:lstStyle/>
        <a:p>
          <a:pPr>
            <a:lnSpc>
              <a:spcPct val="100000"/>
            </a:lnSpc>
            <a:spcAft>
              <a:spcPct val="35000"/>
            </a:spcAft>
          </a:pPr>
          <a:r>
            <a:rPr lang="fr-CA" sz="1100"/>
            <a:t>Alain Boudreau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Directeur des loisirs et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agent de développement</a:t>
          </a:r>
        </a:p>
      </dgm:t>
    </dgm:pt>
    <dgm:pt modelId="{B332F404-8099-4AF7-9C62-E4E008F7D84E}" type="parTrans" cxnId="{987C3DEA-5A04-4FA5-BC6B-6623BC1DC4C0}">
      <dgm:prSet/>
      <dgm:spPr/>
      <dgm:t>
        <a:bodyPr/>
        <a:lstStyle/>
        <a:p>
          <a:endParaRPr lang="fr-CA"/>
        </a:p>
      </dgm:t>
    </dgm:pt>
    <dgm:pt modelId="{4A69DB02-FC5F-45C4-A64E-754CF55DBDCE}" type="sibTrans" cxnId="{987C3DEA-5A04-4FA5-BC6B-6623BC1DC4C0}">
      <dgm:prSet/>
      <dgm:spPr/>
      <dgm:t>
        <a:bodyPr/>
        <a:lstStyle/>
        <a:p>
          <a:endParaRPr lang="fr-CA"/>
        </a:p>
      </dgm:t>
    </dgm:pt>
    <dgm:pt modelId="{77F38298-2E69-4ACA-8A9A-133A06CFFB53}">
      <dgm:prSet custT="1"/>
      <dgm:spPr/>
      <dgm:t>
        <a:bodyPr/>
        <a:lstStyle/>
        <a:p>
          <a:r>
            <a:rPr lang="fr-CA" sz="1100"/>
            <a:t>Concierges  contractuels (2)</a:t>
          </a:r>
        </a:p>
      </dgm:t>
    </dgm:pt>
    <dgm:pt modelId="{602DF8C7-E5CC-42E1-8A8C-67AF4D065F16}" type="parTrans" cxnId="{F7C31852-F96A-4E3C-9F22-076C85CB4FD2}">
      <dgm:prSet/>
      <dgm:spPr/>
      <dgm:t>
        <a:bodyPr/>
        <a:lstStyle/>
        <a:p>
          <a:endParaRPr lang="fr-CA"/>
        </a:p>
      </dgm:t>
    </dgm:pt>
    <dgm:pt modelId="{30672EE6-1C37-4E9F-9E22-CD0EF4FFBC0E}" type="sibTrans" cxnId="{F7C31852-F96A-4E3C-9F22-076C85CB4FD2}">
      <dgm:prSet/>
      <dgm:spPr/>
      <dgm:t>
        <a:bodyPr/>
        <a:lstStyle/>
        <a:p>
          <a:endParaRPr lang="fr-CA"/>
        </a:p>
      </dgm:t>
    </dgm:pt>
    <dgm:pt modelId="{438627A9-B287-4073-85E7-B9FE7FCDC57B}">
      <dgm:prSet custT="1"/>
      <dgm:spPr/>
      <dgm:t>
        <a:bodyPr/>
        <a:lstStyle/>
        <a:p>
          <a:r>
            <a:rPr lang="fr-CA" sz="1100"/>
            <a:t>Concessionnaire des cantines</a:t>
          </a:r>
        </a:p>
      </dgm:t>
    </dgm:pt>
    <dgm:pt modelId="{10A17E4D-B7E5-436C-A29B-C7F5BDCB4E78}" type="parTrans" cxnId="{2FCC2025-F682-4F20-86F0-F534B497847E}">
      <dgm:prSet/>
      <dgm:spPr/>
      <dgm:t>
        <a:bodyPr/>
        <a:lstStyle/>
        <a:p>
          <a:endParaRPr lang="fr-CA"/>
        </a:p>
      </dgm:t>
    </dgm:pt>
    <dgm:pt modelId="{8751334D-5FE6-4F0C-9CD5-B24C6E679DEB}" type="sibTrans" cxnId="{2FCC2025-F682-4F20-86F0-F534B497847E}">
      <dgm:prSet/>
      <dgm:spPr/>
      <dgm:t>
        <a:bodyPr/>
        <a:lstStyle/>
        <a:p>
          <a:endParaRPr lang="fr-CA"/>
        </a:p>
      </dgm:t>
    </dgm:pt>
    <dgm:pt modelId="{09FB5433-AC9D-44D4-BDD4-3B23C6C47D3A}">
      <dgm:prSet custT="1"/>
      <dgm:spPr/>
      <dgm:t>
        <a:bodyPr/>
        <a:lstStyle/>
        <a:p>
          <a:r>
            <a:rPr lang="fr-CA" sz="1100"/>
            <a:t>Comité de projets</a:t>
          </a:r>
        </a:p>
      </dgm:t>
    </dgm:pt>
    <dgm:pt modelId="{4E87AAA7-4C54-4BA0-ACD3-7934DAE32C35}" type="parTrans" cxnId="{15257FFE-6FC1-400B-9CAF-E61B2BFA3C92}">
      <dgm:prSet/>
      <dgm:spPr/>
      <dgm:t>
        <a:bodyPr/>
        <a:lstStyle/>
        <a:p>
          <a:endParaRPr lang="fr-CA"/>
        </a:p>
      </dgm:t>
    </dgm:pt>
    <dgm:pt modelId="{154EABD5-2A32-43CE-A3A8-3DC2F9FBC7D4}" type="sibTrans" cxnId="{15257FFE-6FC1-400B-9CAF-E61B2BFA3C92}">
      <dgm:prSet/>
      <dgm:spPr/>
      <dgm:t>
        <a:bodyPr/>
        <a:lstStyle/>
        <a:p>
          <a:endParaRPr lang="fr-CA"/>
        </a:p>
      </dgm:t>
    </dgm:pt>
    <dgm:pt modelId="{70B8E8DC-6CBD-4A2A-BF22-B4F4F29349D9}" type="pres">
      <dgm:prSet presAssocID="{5CA9A3F5-880B-466B-940C-03304E3831F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01C90437-CBFA-4C36-A097-76190CBC96BD}" type="pres">
      <dgm:prSet presAssocID="{A613CD86-3480-44DB-B1BD-532B29272BA8}" presName="vertOne" presStyleCnt="0"/>
      <dgm:spPr/>
    </dgm:pt>
    <dgm:pt modelId="{23689EAE-1CE0-4DB8-9ECE-CD9AC8794C88}" type="pres">
      <dgm:prSet presAssocID="{A613CD86-3480-44DB-B1BD-532B29272BA8}" presName="txOne" presStyleLbl="node0" presStyleIdx="0" presStyleCnt="1" custScaleX="11706" custScaleY="60058" custLinFactNeighborX="350" custLinFactNeighborY="-38414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7415C113-383F-40FA-9E77-B14063E36C48}" type="pres">
      <dgm:prSet presAssocID="{A613CD86-3480-44DB-B1BD-532B29272BA8}" presName="parTransOne" presStyleCnt="0"/>
      <dgm:spPr/>
    </dgm:pt>
    <dgm:pt modelId="{3DE918BF-B4E9-4ADE-B51E-6900D0293609}" type="pres">
      <dgm:prSet presAssocID="{A613CD86-3480-44DB-B1BD-532B29272BA8}" presName="horzOne" presStyleCnt="0"/>
      <dgm:spPr/>
    </dgm:pt>
    <dgm:pt modelId="{C6E0608B-2FB6-4268-94AA-90CA7A97D15E}" type="pres">
      <dgm:prSet presAssocID="{054233D4-8103-4117-A8DB-AF045925908D}" presName="vertTwo" presStyleCnt="0"/>
      <dgm:spPr/>
    </dgm:pt>
    <dgm:pt modelId="{578B7885-A28B-4AFB-8065-CEB728B506F9}" type="pres">
      <dgm:prSet presAssocID="{054233D4-8103-4117-A8DB-AF045925908D}" presName="txTwo" presStyleLbl="node2" presStyleIdx="0" presStyleCnt="2" custScaleX="13099" custScaleY="73412" custLinFactNeighborX="13585" custLinFactNeighborY="47656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BBDD3E21-5FF3-496F-994B-4CADE034B537}" type="pres">
      <dgm:prSet presAssocID="{054233D4-8103-4117-A8DB-AF045925908D}" presName="parTransTwo" presStyleCnt="0"/>
      <dgm:spPr/>
    </dgm:pt>
    <dgm:pt modelId="{9A05AE3C-4380-4CBE-885C-359E21F9D375}" type="pres">
      <dgm:prSet presAssocID="{054233D4-8103-4117-A8DB-AF045925908D}" presName="horzTwo" presStyleCnt="0"/>
      <dgm:spPr/>
    </dgm:pt>
    <dgm:pt modelId="{47E362F5-0D1F-495B-A7EA-C707D61D4225}" type="pres">
      <dgm:prSet presAssocID="{90E1E3B6-3548-440E-9456-D56BCF27145C}" presName="vertThree" presStyleCnt="0"/>
      <dgm:spPr/>
    </dgm:pt>
    <dgm:pt modelId="{FFE1042A-A00A-4793-9CEC-38091027FABA}" type="pres">
      <dgm:prSet presAssocID="{90E1E3B6-3548-440E-9456-D56BCF27145C}" presName="txThree" presStyleLbl="node3" presStyleIdx="0" presStyleCnt="3" custScaleX="20063" custScaleY="72363" custLinFactY="-5604" custLinFactNeighborX="-3488" custLinFactNeighborY="-100000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2A0C12F8-42AD-41AA-8E90-88077A0C7FFD}" type="pres">
      <dgm:prSet presAssocID="{90E1E3B6-3548-440E-9456-D56BCF27145C}" presName="horzThree" presStyleCnt="0"/>
      <dgm:spPr/>
    </dgm:pt>
    <dgm:pt modelId="{DA35B157-8B4E-42E1-A52C-444A098F8718}" type="pres">
      <dgm:prSet presAssocID="{FFBCD62E-9D38-45B1-9E13-5E91B566B738}" presName="sibSpaceThree" presStyleCnt="0"/>
      <dgm:spPr/>
    </dgm:pt>
    <dgm:pt modelId="{23E83259-A6F2-4D47-B04D-5B91B7207E66}" type="pres">
      <dgm:prSet presAssocID="{F2EDE7CF-B89A-4015-97B7-42A916357369}" presName="vertThree" presStyleCnt="0"/>
      <dgm:spPr/>
    </dgm:pt>
    <dgm:pt modelId="{C1169AC4-32BA-458A-8725-E0587BC1D9C7}" type="pres">
      <dgm:prSet presAssocID="{F2EDE7CF-B89A-4015-97B7-42A916357369}" presName="txThree" presStyleLbl="node3" presStyleIdx="1" presStyleCnt="3" custScaleX="20478" custScaleY="146489" custLinFactY="15188" custLinFactNeighborX="1776" custLinFactNeighborY="100000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0451BF36-240A-4176-9055-1446E7E49D80}" type="pres">
      <dgm:prSet presAssocID="{F2EDE7CF-B89A-4015-97B7-42A916357369}" presName="parTransThree" presStyleCnt="0"/>
      <dgm:spPr/>
    </dgm:pt>
    <dgm:pt modelId="{71A92AC7-8165-4051-8C4F-BDE2B4795571}" type="pres">
      <dgm:prSet presAssocID="{F2EDE7CF-B89A-4015-97B7-42A916357369}" presName="horzThree" presStyleCnt="0"/>
      <dgm:spPr/>
    </dgm:pt>
    <dgm:pt modelId="{ACEF4DD1-FBD2-4FAD-B9AC-1882ED6DE141}" type="pres">
      <dgm:prSet presAssocID="{77F38298-2E69-4ACA-8A9A-133A06CFFB53}" presName="vertFour" presStyleCnt="0">
        <dgm:presLayoutVars>
          <dgm:chPref val="3"/>
        </dgm:presLayoutVars>
      </dgm:prSet>
      <dgm:spPr/>
    </dgm:pt>
    <dgm:pt modelId="{62F186D5-F449-48AE-81C4-82FF3B4E9CA1}" type="pres">
      <dgm:prSet presAssocID="{77F38298-2E69-4ACA-8A9A-133A06CFFB53}" presName="txFour" presStyleLbl="node4" presStyleIdx="0" presStyleCnt="2" custScaleX="16381" custScaleY="67736" custLinFactY="-100000" custLinFactNeighborX="-36915" custLinFactNeighborY="-161238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90A34FA1-C19F-4593-B0E3-4116688FFC61}" type="pres">
      <dgm:prSet presAssocID="{77F38298-2E69-4ACA-8A9A-133A06CFFB53}" presName="parTransFour" presStyleCnt="0"/>
      <dgm:spPr/>
    </dgm:pt>
    <dgm:pt modelId="{D3898EB9-699F-4610-A1D9-C7430DFF955B}" type="pres">
      <dgm:prSet presAssocID="{77F38298-2E69-4ACA-8A9A-133A06CFFB53}" presName="horzFour" presStyleCnt="0"/>
      <dgm:spPr/>
    </dgm:pt>
    <dgm:pt modelId="{8D702BA6-766A-4BCC-AAFF-AB8B77CA1D6C}" type="pres">
      <dgm:prSet presAssocID="{438627A9-B287-4073-85E7-B9FE7FCDC57B}" presName="vertFour" presStyleCnt="0">
        <dgm:presLayoutVars>
          <dgm:chPref val="3"/>
        </dgm:presLayoutVars>
      </dgm:prSet>
      <dgm:spPr/>
    </dgm:pt>
    <dgm:pt modelId="{7199AF91-6FF8-44DB-BB67-00E331C74EF5}" type="pres">
      <dgm:prSet presAssocID="{438627A9-B287-4073-85E7-B9FE7FCDC57B}" presName="txFour" presStyleLbl="node4" presStyleIdx="1" presStyleCnt="2" custScaleX="15653" custScaleY="72166" custLinFactY="-10807" custLinFactNeighborX="-37267" custLinFactNeighborY="-100000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2C93EBD4-0D31-4361-B94C-73556602D7ED}" type="pres">
      <dgm:prSet presAssocID="{438627A9-B287-4073-85E7-B9FE7FCDC57B}" presName="horzFour" presStyleCnt="0"/>
      <dgm:spPr/>
    </dgm:pt>
    <dgm:pt modelId="{07F1AD25-CD88-4A6A-8BFC-B65E997AEB44}" type="pres">
      <dgm:prSet presAssocID="{565C53CC-B26D-48DA-A634-4B04B56889DF}" presName="sibSpaceTwo" presStyleCnt="0"/>
      <dgm:spPr/>
    </dgm:pt>
    <dgm:pt modelId="{4645C644-83BE-4B3A-AD1B-254ECAABB3D3}" type="pres">
      <dgm:prSet presAssocID="{61C0303C-C05D-4E5A-B2B6-199E2C0A2050}" presName="vertTwo" presStyleCnt="0"/>
      <dgm:spPr/>
    </dgm:pt>
    <dgm:pt modelId="{19039740-2601-47C8-AD42-350AA54DAC81}" type="pres">
      <dgm:prSet presAssocID="{61C0303C-C05D-4E5A-B2B6-199E2C0A2050}" presName="txTwo" presStyleLbl="node2" presStyleIdx="1" presStyleCnt="2" custScaleX="17347" custScaleY="96037" custLinFactNeighborX="7726" custLinFactNeighborY="50969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FADE5C90-A147-4AF1-A134-FF50A8DE2A85}" type="pres">
      <dgm:prSet presAssocID="{61C0303C-C05D-4E5A-B2B6-199E2C0A2050}" presName="parTransTwo" presStyleCnt="0"/>
      <dgm:spPr/>
    </dgm:pt>
    <dgm:pt modelId="{783E1BD7-1CF8-4400-BFC6-4D60F12A1156}" type="pres">
      <dgm:prSet presAssocID="{61C0303C-C05D-4E5A-B2B6-199E2C0A2050}" presName="horzTwo" presStyleCnt="0"/>
      <dgm:spPr/>
    </dgm:pt>
    <dgm:pt modelId="{A1E440B7-22C6-4511-8DD8-91822B8E3446}" type="pres">
      <dgm:prSet presAssocID="{09FB5433-AC9D-44D4-BDD4-3B23C6C47D3A}" presName="vertThree" presStyleCnt="0"/>
      <dgm:spPr/>
    </dgm:pt>
    <dgm:pt modelId="{7159291B-168E-4971-8BD8-9B0711E8AC1F}" type="pres">
      <dgm:prSet presAssocID="{09FB5433-AC9D-44D4-BDD4-3B23C6C47D3A}" presName="txThree" presStyleLbl="node3" presStyleIdx="2" presStyleCnt="3" custScaleX="15674" custScaleY="71536" custLinFactNeighborX="14694" custLinFactNeighborY="65364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91626BEE-A460-42EA-B7FC-3D38C65555C2}" type="pres">
      <dgm:prSet presAssocID="{09FB5433-AC9D-44D4-BDD4-3B23C6C47D3A}" presName="horzThree" presStyleCnt="0"/>
      <dgm:spPr/>
    </dgm:pt>
  </dgm:ptLst>
  <dgm:cxnLst>
    <dgm:cxn modelId="{15257FFE-6FC1-400B-9CAF-E61B2BFA3C92}" srcId="{61C0303C-C05D-4E5A-B2B6-199E2C0A2050}" destId="{09FB5433-AC9D-44D4-BDD4-3B23C6C47D3A}" srcOrd="0" destOrd="0" parTransId="{4E87AAA7-4C54-4BA0-ACD3-7934DAE32C35}" sibTransId="{154EABD5-2A32-43CE-A3A8-3DC2F9FBC7D4}"/>
    <dgm:cxn modelId="{2C506FBE-6CDA-46E3-892F-45BBA5AD22C7}" type="presOf" srcId="{90E1E3B6-3548-440E-9456-D56BCF27145C}" destId="{FFE1042A-A00A-4793-9CEC-38091027FABA}" srcOrd="0" destOrd="0" presId="urn:microsoft.com/office/officeart/2005/8/layout/hierarchy4"/>
    <dgm:cxn modelId="{D0589AEC-E90F-4752-AC82-127665D71D0E}" type="presOf" srcId="{77F38298-2E69-4ACA-8A9A-133A06CFFB53}" destId="{62F186D5-F449-48AE-81C4-82FF3B4E9CA1}" srcOrd="0" destOrd="0" presId="urn:microsoft.com/office/officeart/2005/8/layout/hierarchy4"/>
    <dgm:cxn modelId="{71B1827D-2A92-4DA1-9C33-2D99FE81633C}" type="presOf" srcId="{438627A9-B287-4073-85E7-B9FE7FCDC57B}" destId="{7199AF91-6FF8-44DB-BB67-00E331C74EF5}" srcOrd="0" destOrd="0" presId="urn:microsoft.com/office/officeart/2005/8/layout/hierarchy4"/>
    <dgm:cxn modelId="{3406C4CE-B25B-41DC-B2C0-E2B6DC174B0B}" type="presOf" srcId="{61C0303C-C05D-4E5A-B2B6-199E2C0A2050}" destId="{19039740-2601-47C8-AD42-350AA54DAC81}" srcOrd="0" destOrd="0" presId="urn:microsoft.com/office/officeart/2005/8/layout/hierarchy4"/>
    <dgm:cxn modelId="{A99EF677-9E49-4EA7-8CB9-419745355D80}" type="presOf" srcId="{09FB5433-AC9D-44D4-BDD4-3B23C6C47D3A}" destId="{7159291B-168E-4971-8BD8-9B0711E8AC1F}" srcOrd="0" destOrd="0" presId="urn:microsoft.com/office/officeart/2005/8/layout/hierarchy4"/>
    <dgm:cxn modelId="{3DE1CDD4-3EB4-4C30-A46F-12C9549A0860}" srcId="{A613CD86-3480-44DB-B1BD-532B29272BA8}" destId="{61C0303C-C05D-4E5A-B2B6-199E2C0A2050}" srcOrd="1" destOrd="0" parTransId="{47D30681-53BE-4279-ACBB-AB86899369FB}" sibTransId="{F90A6277-C927-48FA-A2F8-C0F3E2892F6D}"/>
    <dgm:cxn modelId="{945971F3-1334-4491-91A7-CF8076344F3E}" type="presOf" srcId="{054233D4-8103-4117-A8DB-AF045925908D}" destId="{578B7885-A28B-4AFB-8065-CEB728B506F9}" srcOrd="0" destOrd="0" presId="urn:microsoft.com/office/officeart/2005/8/layout/hierarchy4"/>
    <dgm:cxn modelId="{40835176-E9AC-4288-9973-6C741D6CEF14}" srcId="{054233D4-8103-4117-A8DB-AF045925908D}" destId="{90E1E3B6-3548-440E-9456-D56BCF27145C}" srcOrd="0" destOrd="0" parTransId="{4A76D28F-D09B-4B0B-9D18-DAB41B9BC78C}" sibTransId="{FFBCD62E-9D38-45B1-9E13-5E91B566B738}"/>
    <dgm:cxn modelId="{987C3DEA-5A04-4FA5-BC6B-6623BC1DC4C0}" srcId="{054233D4-8103-4117-A8DB-AF045925908D}" destId="{F2EDE7CF-B89A-4015-97B7-42A916357369}" srcOrd="1" destOrd="0" parTransId="{B332F404-8099-4AF7-9C62-E4E008F7D84E}" sibTransId="{4A69DB02-FC5F-45C4-A64E-754CF55DBDCE}"/>
    <dgm:cxn modelId="{FC5F6413-EB63-4A7B-95C7-2FC00E1CEB9E}" type="presOf" srcId="{F2EDE7CF-B89A-4015-97B7-42A916357369}" destId="{C1169AC4-32BA-458A-8725-E0587BC1D9C7}" srcOrd="0" destOrd="0" presId="urn:microsoft.com/office/officeart/2005/8/layout/hierarchy4"/>
    <dgm:cxn modelId="{F7C31852-F96A-4E3C-9F22-076C85CB4FD2}" srcId="{F2EDE7CF-B89A-4015-97B7-42A916357369}" destId="{77F38298-2E69-4ACA-8A9A-133A06CFFB53}" srcOrd="0" destOrd="0" parTransId="{602DF8C7-E5CC-42E1-8A8C-67AF4D065F16}" sibTransId="{30672EE6-1C37-4E9F-9E22-CD0EF4FFBC0E}"/>
    <dgm:cxn modelId="{D6E570AD-81FA-4B29-BD82-BE0982747B4A}" srcId="{A613CD86-3480-44DB-B1BD-532B29272BA8}" destId="{054233D4-8103-4117-A8DB-AF045925908D}" srcOrd="0" destOrd="0" parTransId="{254683A0-5C74-4B2C-8742-39AEE70EDB7A}" sibTransId="{565C53CC-B26D-48DA-A634-4B04B56889DF}"/>
    <dgm:cxn modelId="{9A2C3F93-48AF-4AD3-8244-426B48CFB0C4}" srcId="{5CA9A3F5-880B-466B-940C-03304E3831F3}" destId="{A613CD86-3480-44DB-B1BD-532B29272BA8}" srcOrd="0" destOrd="0" parTransId="{F7EECADA-0627-4BEC-BBF3-C14CD5942850}" sibTransId="{B83B5F9B-270F-450C-B9E6-4E37E7FA1568}"/>
    <dgm:cxn modelId="{2FCC2025-F682-4F20-86F0-F534B497847E}" srcId="{77F38298-2E69-4ACA-8A9A-133A06CFFB53}" destId="{438627A9-B287-4073-85E7-B9FE7FCDC57B}" srcOrd="0" destOrd="0" parTransId="{10A17E4D-B7E5-436C-A29B-C7F5BDCB4E78}" sibTransId="{8751334D-5FE6-4F0C-9CD5-B24C6E679DEB}"/>
    <dgm:cxn modelId="{21B08C7D-4BA0-4FF8-BFEE-3F723327ECE1}" type="presOf" srcId="{A613CD86-3480-44DB-B1BD-532B29272BA8}" destId="{23689EAE-1CE0-4DB8-9ECE-CD9AC8794C88}" srcOrd="0" destOrd="0" presId="urn:microsoft.com/office/officeart/2005/8/layout/hierarchy4"/>
    <dgm:cxn modelId="{806D104E-6865-462F-A541-7BF6FFE70122}" type="presOf" srcId="{5CA9A3F5-880B-466B-940C-03304E3831F3}" destId="{70B8E8DC-6CBD-4A2A-BF22-B4F4F29349D9}" srcOrd="0" destOrd="0" presId="urn:microsoft.com/office/officeart/2005/8/layout/hierarchy4"/>
    <dgm:cxn modelId="{7F7A8369-F0A7-4EEC-B6DE-80B93FAF8823}" type="presParOf" srcId="{70B8E8DC-6CBD-4A2A-BF22-B4F4F29349D9}" destId="{01C90437-CBFA-4C36-A097-76190CBC96BD}" srcOrd="0" destOrd="0" presId="urn:microsoft.com/office/officeart/2005/8/layout/hierarchy4"/>
    <dgm:cxn modelId="{0B78F742-DD4F-40D0-8637-5897345012BC}" type="presParOf" srcId="{01C90437-CBFA-4C36-A097-76190CBC96BD}" destId="{23689EAE-1CE0-4DB8-9ECE-CD9AC8794C88}" srcOrd="0" destOrd="0" presId="urn:microsoft.com/office/officeart/2005/8/layout/hierarchy4"/>
    <dgm:cxn modelId="{053F5158-F41E-444A-836A-7F349D95E084}" type="presParOf" srcId="{01C90437-CBFA-4C36-A097-76190CBC96BD}" destId="{7415C113-383F-40FA-9E77-B14063E36C48}" srcOrd="1" destOrd="0" presId="urn:microsoft.com/office/officeart/2005/8/layout/hierarchy4"/>
    <dgm:cxn modelId="{1BC46A04-4188-4AD9-96B4-6282379B463F}" type="presParOf" srcId="{01C90437-CBFA-4C36-A097-76190CBC96BD}" destId="{3DE918BF-B4E9-4ADE-B51E-6900D0293609}" srcOrd="2" destOrd="0" presId="urn:microsoft.com/office/officeart/2005/8/layout/hierarchy4"/>
    <dgm:cxn modelId="{79A307AC-32BF-417F-A0A5-44A246451C74}" type="presParOf" srcId="{3DE918BF-B4E9-4ADE-B51E-6900D0293609}" destId="{C6E0608B-2FB6-4268-94AA-90CA7A97D15E}" srcOrd="0" destOrd="0" presId="urn:microsoft.com/office/officeart/2005/8/layout/hierarchy4"/>
    <dgm:cxn modelId="{665E78CC-9AF4-46F6-8D37-193262B666B4}" type="presParOf" srcId="{C6E0608B-2FB6-4268-94AA-90CA7A97D15E}" destId="{578B7885-A28B-4AFB-8065-CEB728B506F9}" srcOrd="0" destOrd="0" presId="urn:microsoft.com/office/officeart/2005/8/layout/hierarchy4"/>
    <dgm:cxn modelId="{E681FD73-F3F3-43C5-92D1-5394CB1576BB}" type="presParOf" srcId="{C6E0608B-2FB6-4268-94AA-90CA7A97D15E}" destId="{BBDD3E21-5FF3-496F-994B-4CADE034B537}" srcOrd="1" destOrd="0" presId="urn:microsoft.com/office/officeart/2005/8/layout/hierarchy4"/>
    <dgm:cxn modelId="{89E4E5D8-A4E3-4393-8E78-89E3B75AD810}" type="presParOf" srcId="{C6E0608B-2FB6-4268-94AA-90CA7A97D15E}" destId="{9A05AE3C-4380-4CBE-885C-359E21F9D375}" srcOrd="2" destOrd="0" presId="urn:microsoft.com/office/officeart/2005/8/layout/hierarchy4"/>
    <dgm:cxn modelId="{9EC65110-5713-4677-8305-F8390CD0B18E}" type="presParOf" srcId="{9A05AE3C-4380-4CBE-885C-359E21F9D375}" destId="{47E362F5-0D1F-495B-A7EA-C707D61D4225}" srcOrd="0" destOrd="0" presId="urn:microsoft.com/office/officeart/2005/8/layout/hierarchy4"/>
    <dgm:cxn modelId="{355AEAE6-A2E7-4EDC-966B-258C3D6B6DC1}" type="presParOf" srcId="{47E362F5-0D1F-495B-A7EA-C707D61D4225}" destId="{FFE1042A-A00A-4793-9CEC-38091027FABA}" srcOrd="0" destOrd="0" presId="urn:microsoft.com/office/officeart/2005/8/layout/hierarchy4"/>
    <dgm:cxn modelId="{7DE9C4EC-4021-4643-A14D-3078C9A32F2E}" type="presParOf" srcId="{47E362F5-0D1F-495B-A7EA-C707D61D4225}" destId="{2A0C12F8-42AD-41AA-8E90-88077A0C7FFD}" srcOrd="1" destOrd="0" presId="urn:microsoft.com/office/officeart/2005/8/layout/hierarchy4"/>
    <dgm:cxn modelId="{B7CC64F5-79C9-4D12-9C17-22E340903BD6}" type="presParOf" srcId="{9A05AE3C-4380-4CBE-885C-359E21F9D375}" destId="{DA35B157-8B4E-42E1-A52C-444A098F8718}" srcOrd="1" destOrd="0" presId="urn:microsoft.com/office/officeart/2005/8/layout/hierarchy4"/>
    <dgm:cxn modelId="{B7704AC0-9D7A-4ABD-A3AC-E345D10D1BAC}" type="presParOf" srcId="{9A05AE3C-4380-4CBE-885C-359E21F9D375}" destId="{23E83259-A6F2-4D47-B04D-5B91B7207E66}" srcOrd="2" destOrd="0" presId="urn:microsoft.com/office/officeart/2005/8/layout/hierarchy4"/>
    <dgm:cxn modelId="{40286854-8F88-4029-89A3-F2CCE69C13C8}" type="presParOf" srcId="{23E83259-A6F2-4D47-B04D-5B91B7207E66}" destId="{C1169AC4-32BA-458A-8725-E0587BC1D9C7}" srcOrd="0" destOrd="0" presId="urn:microsoft.com/office/officeart/2005/8/layout/hierarchy4"/>
    <dgm:cxn modelId="{F6B96720-458F-4F74-80B8-FF85AE48AFA7}" type="presParOf" srcId="{23E83259-A6F2-4D47-B04D-5B91B7207E66}" destId="{0451BF36-240A-4176-9055-1446E7E49D80}" srcOrd="1" destOrd="0" presId="urn:microsoft.com/office/officeart/2005/8/layout/hierarchy4"/>
    <dgm:cxn modelId="{38FDB8EB-482E-4B5B-960B-A8EE666C8B80}" type="presParOf" srcId="{23E83259-A6F2-4D47-B04D-5B91B7207E66}" destId="{71A92AC7-8165-4051-8C4F-BDE2B4795571}" srcOrd="2" destOrd="0" presId="urn:microsoft.com/office/officeart/2005/8/layout/hierarchy4"/>
    <dgm:cxn modelId="{1241337F-B8A1-436D-9D2B-BD767491197D}" type="presParOf" srcId="{71A92AC7-8165-4051-8C4F-BDE2B4795571}" destId="{ACEF4DD1-FBD2-4FAD-B9AC-1882ED6DE141}" srcOrd="0" destOrd="0" presId="urn:microsoft.com/office/officeart/2005/8/layout/hierarchy4"/>
    <dgm:cxn modelId="{B32A85CE-9885-4D84-B7C2-834839ED81AB}" type="presParOf" srcId="{ACEF4DD1-FBD2-4FAD-B9AC-1882ED6DE141}" destId="{62F186D5-F449-48AE-81C4-82FF3B4E9CA1}" srcOrd="0" destOrd="0" presId="urn:microsoft.com/office/officeart/2005/8/layout/hierarchy4"/>
    <dgm:cxn modelId="{24C6E480-6A57-4A71-9400-C3BB5CD0F117}" type="presParOf" srcId="{ACEF4DD1-FBD2-4FAD-B9AC-1882ED6DE141}" destId="{90A34FA1-C19F-4593-B0E3-4116688FFC61}" srcOrd="1" destOrd="0" presId="urn:microsoft.com/office/officeart/2005/8/layout/hierarchy4"/>
    <dgm:cxn modelId="{11A9A8DD-B799-4F87-A728-0C69ED82E99E}" type="presParOf" srcId="{ACEF4DD1-FBD2-4FAD-B9AC-1882ED6DE141}" destId="{D3898EB9-699F-4610-A1D9-C7430DFF955B}" srcOrd="2" destOrd="0" presId="urn:microsoft.com/office/officeart/2005/8/layout/hierarchy4"/>
    <dgm:cxn modelId="{CB810483-E88B-4C9A-AC6D-B7986F3519AD}" type="presParOf" srcId="{D3898EB9-699F-4610-A1D9-C7430DFF955B}" destId="{8D702BA6-766A-4BCC-AAFF-AB8B77CA1D6C}" srcOrd="0" destOrd="0" presId="urn:microsoft.com/office/officeart/2005/8/layout/hierarchy4"/>
    <dgm:cxn modelId="{0C4424DD-8D42-4A9B-A404-243C067F6498}" type="presParOf" srcId="{8D702BA6-766A-4BCC-AAFF-AB8B77CA1D6C}" destId="{7199AF91-6FF8-44DB-BB67-00E331C74EF5}" srcOrd="0" destOrd="0" presId="urn:microsoft.com/office/officeart/2005/8/layout/hierarchy4"/>
    <dgm:cxn modelId="{11E411FF-123C-42AB-AFA5-776835254063}" type="presParOf" srcId="{8D702BA6-766A-4BCC-AAFF-AB8B77CA1D6C}" destId="{2C93EBD4-0D31-4361-B94C-73556602D7ED}" srcOrd="1" destOrd="0" presId="urn:microsoft.com/office/officeart/2005/8/layout/hierarchy4"/>
    <dgm:cxn modelId="{81D7D4DB-F05A-4736-B2B0-A0AA5D114D8A}" type="presParOf" srcId="{3DE918BF-B4E9-4ADE-B51E-6900D0293609}" destId="{07F1AD25-CD88-4A6A-8BFC-B65E997AEB44}" srcOrd="1" destOrd="0" presId="urn:microsoft.com/office/officeart/2005/8/layout/hierarchy4"/>
    <dgm:cxn modelId="{A13EDA60-626B-4BBD-8946-7F35415E96C0}" type="presParOf" srcId="{3DE918BF-B4E9-4ADE-B51E-6900D0293609}" destId="{4645C644-83BE-4B3A-AD1B-254ECAABB3D3}" srcOrd="2" destOrd="0" presId="urn:microsoft.com/office/officeart/2005/8/layout/hierarchy4"/>
    <dgm:cxn modelId="{AEF4DE02-FCFF-4F07-96A0-27DD1C739FE1}" type="presParOf" srcId="{4645C644-83BE-4B3A-AD1B-254ECAABB3D3}" destId="{19039740-2601-47C8-AD42-350AA54DAC81}" srcOrd="0" destOrd="0" presId="urn:microsoft.com/office/officeart/2005/8/layout/hierarchy4"/>
    <dgm:cxn modelId="{1B4DE349-9495-4B45-9385-4005846252A5}" type="presParOf" srcId="{4645C644-83BE-4B3A-AD1B-254ECAABB3D3}" destId="{FADE5C90-A147-4AF1-A134-FF50A8DE2A85}" srcOrd="1" destOrd="0" presId="urn:microsoft.com/office/officeart/2005/8/layout/hierarchy4"/>
    <dgm:cxn modelId="{6372950D-4BEC-47DD-9392-F2D54A6B638E}" type="presParOf" srcId="{4645C644-83BE-4B3A-AD1B-254ECAABB3D3}" destId="{783E1BD7-1CF8-4400-BFC6-4D60F12A1156}" srcOrd="2" destOrd="0" presId="urn:microsoft.com/office/officeart/2005/8/layout/hierarchy4"/>
    <dgm:cxn modelId="{487DE34A-9E8F-4646-BED5-FD27A4B2D9F6}" type="presParOf" srcId="{783E1BD7-1CF8-4400-BFC6-4D60F12A1156}" destId="{A1E440B7-22C6-4511-8DD8-91822B8E3446}" srcOrd="0" destOrd="0" presId="urn:microsoft.com/office/officeart/2005/8/layout/hierarchy4"/>
    <dgm:cxn modelId="{528E1308-0F90-4FA6-8794-051E86058414}" type="presParOf" srcId="{A1E440B7-22C6-4511-8DD8-91822B8E3446}" destId="{7159291B-168E-4971-8BD8-9B0711E8AC1F}" srcOrd="0" destOrd="0" presId="urn:microsoft.com/office/officeart/2005/8/layout/hierarchy4"/>
    <dgm:cxn modelId="{28567D0C-A12A-4030-A38E-D0EF9BECC323}" type="presParOf" srcId="{A1E440B7-22C6-4511-8DD8-91822B8E3446}" destId="{91626BEE-A460-42EA-B7FC-3D38C65555C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859E27-AF6E-433D-8639-033B0C4C7366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34D8E488-5F59-4ADB-8AEF-1399280804FF}">
      <dgm:prSet phldrT="[Texte]"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fr-CA" sz="1100"/>
            <a:t>Sylvie Boudreau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Animatrice en loisirs et culture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Poste à temps complet</a:t>
          </a:r>
        </a:p>
      </dgm:t>
    </dgm:pt>
    <dgm:pt modelId="{05454B0E-E473-4B1E-923B-CB67168D10B9}" type="parTrans" cxnId="{124A5DB2-A09E-460F-BCF4-A65B74A0FB6A}">
      <dgm:prSet/>
      <dgm:spPr/>
      <dgm:t>
        <a:bodyPr/>
        <a:lstStyle/>
        <a:p>
          <a:endParaRPr lang="fr-CA"/>
        </a:p>
      </dgm:t>
    </dgm:pt>
    <dgm:pt modelId="{58861B9D-FA2F-431C-8E21-D22517AC676D}" type="sibTrans" cxnId="{124A5DB2-A09E-460F-BCF4-A65B74A0FB6A}">
      <dgm:prSet/>
      <dgm:spPr/>
      <dgm:t>
        <a:bodyPr/>
        <a:lstStyle/>
        <a:p>
          <a:endParaRPr lang="fr-CA"/>
        </a:p>
      </dgm:t>
    </dgm:pt>
    <dgm:pt modelId="{82C7D4B6-50FB-410E-95BC-C31B085DEAEC}">
      <dgm:prSet phldrT="[Texte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Maybel Williamson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Surveillante / gymnase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Poste de 25 heures/semaine,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34 semaines/année</a:t>
          </a:r>
        </a:p>
      </dgm:t>
    </dgm:pt>
    <dgm:pt modelId="{ADA4B0F2-EEDE-4083-A960-924AE10DA7AA}" type="parTrans" cxnId="{9D554F36-74DA-454E-A2E8-DE5DB4EE6B13}">
      <dgm:prSet/>
      <dgm:spPr/>
      <dgm:t>
        <a:bodyPr/>
        <a:lstStyle/>
        <a:p>
          <a:endParaRPr lang="fr-CA"/>
        </a:p>
      </dgm:t>
    </dgm:pt>
    <dgm:pt modelId="{83732E1E-98A9-47D4-905B-13F451E2E4CA}" type="sibTrans" cxnId="{9D554F36-74DA-454E-A2E8-DE5DB4EE6B13}">
      <dgm:prSet/>
      <dgm:spPr/>
      <dgm:t>
        <a:bodyPr/>
        <a:lstStyle/>
        <a:p>
          <a:endParaRPr lang="fr-CA"/>
        </a:p>
      </dgm:t>
    </dgm:pt>
    <dgm:pt modelId="{3BED4BC8-48EF-4FCD-9F3E-23A9984BE87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Denis Normandeau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Préposé aux équipements de loisirs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Poste de 40 heures/semaine,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 35 semaines/année</a:t>
          </a:r>
        </a:p>
      </dgm:t>
    </dgm:pt>
    <dgm:pt modelId="{3548E544-78A8-4F02-BA0A-D127912552DD}" type="parTrans" cxnId="{1B6EBB31-799D-4780-A98E-921AF8FBC538}">
      <dgm:prSet/>
      <dgm:spPr/>
      <dgm:t>
        <a:bodyPr/>
        <a:lstStyle/>
        <a:p>
          <a:endParaRPr lang="fr-CA"/>
        </a:p>
      </dgm:t>
    </dgm:pt>
    <dgm:pt modelId="{2D46A14F-459A-4087-ADA3-13F989F6EA50}" type="sibTrans" cxnId="{1B6EBB31-799D-4780-A98E-921AF8FBC538}">
      <dgm:prSet/>
      <dgm:spPr/>
      <dgm:t>
        <a:bodyPr/>
        <a:lstStyle/>
        <a:p>
          <a:endParaRPr lang="fr-CA"/>
        </a:p>
      </dgm:t>
    </dgm:pt>
    <dgm:pt modelId="{AFA58A3B-E169-4EFF-8C4F-1988A74DC552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John Mercier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 Ouvrier opérateur aux travaux publics (employé prêté durant l'hiver)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Tâche de 40 heures/semaine,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100"/>
            <a:t>12 semaines/année</a:t>
          </a:r>
        </a:p>
      </dgm:t>
    </dgm:pt>
    <dgm:pt modelId="{694608C5-9BB1-4549-9929-E083829BA638}" type="parTrans" cxnId="{1EF1E4B6-FDE3-40AD-A7E7-D4731F58573A}">
      <dgm:prSet/>
      <dgm:spPr/>
      <dgm:t>
        <a:bodyPr/>
        <a:lstStyle/>
        <a:p>
          <a:endParaRPr lang="fr-CA"/>
        </a:p>
      </dgm:t>
    </dgm:pt>
    <dgm:pt modelId="{15152ADF-EAE4-4E9D-AFC6-9F3FCB518906}" type="sibTrans" cxnId="{1EF1E4B6-FDE3-40AD-A7E7-D4731F58573A}">
      <dgm:prSet/>
      <dgm:spPr/>
      <dgm:t>
        <a:bodyPr/>
        <a:lstStyle/>
        <a:p>
          <a:endParaRPr lang="fr-CA"/>
        </a:p>
      </dgm:t>
    </dgm:pt>
    <dgm:pt modelId="{513D0735-3475-4576-A1CE-C0A94D7F877B}" type="pres">
      <dgm:prSet presAssocID="{CC859E27-AF6E-433D-8639-033B0C4C736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E7B48073-62DC-46DD-9D31-5D23A623B36D}" type="pres">
      <dgm:prSet presAssocID="{34D8E488-5F59-4ADB-8AEF-1399280804FF}" presName="node" presStyleLbl="node1" presStyleIdx="0" presStyleCnt="4" custScaleX="15215" custScaleY="8591" custLinFactNeighborX="-989" custLinFactNeighborY="-590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BEF7B74-18ED-4AD0-ACC3-48DE8DE93C90}" type="pres">
      <dgm:prSet presAssocID="{58861B9D-FA2F-431C-8E21-D22517AC676D}" presName="sibTrans" presStyleCnt="0"/>
      <dgm:spPr/>
    </dgm:pt>
    <dgm:pt modelId="{C3A60EF8-D264-49FB-B666-1BA728120BCD}" type="pres">
      <dgm:prSet presAssocID="{82C7D4B6-50FB-410E-95BC-C31B085DEAEC}" presName="node" presStyleLbl="node1" presStyleIdx="1" presStyleCnt="4" custScaleX="15510" custScaleY="9542" custLinFactNeighborX="-4105" custLinFactNeighborY="-17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E8C1D3F-0E30-4350-973E-A61869192D94}" type="pres">
      <dgm:prSet presAssocID="{83732E1E-98A9-47D4-905B-13F451E2E4CA}" presName="sibTrans" presStyleCnt="0"/>
      <dgm:spPr/>
    </dgm:pt>
    <dgm:pt modelId="{99077029-DB12-4282-B9CA-B2FC6613AF26}" type="pres">
      <dgm:prSet presAssocID="{3BED4BC8-48EF-4FCD-9F3E-23A9984BE87D}" presName="node" presStyleLbl="node1" presStyleIdx="2" presStyleCnt="4" custScaleX="17773" custScaleY="8441" custLinFactNeighborX="-6253" custLinFactNeighborY="-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347D15B-ABF2-4389-852B-BE0D3F239DD7}" type="pres">
      <dgm:prSet presAssocID="{2D46A14F-459A-4087-ADA3-13F989F6EA50}" presName="sibTrans" presStyleCnt="0"/>
      <dgm:spPr/>
    </dgm:pt>
    <dgm:pt modelId="{DB14B926-E876-4BE0-9518-8F257294AA10}" type="pres">
      <dgm:prSet presAssocID="{AFA58A3B-E169-4EFF-8C4F-1988A74DC552}" presName="node" presStyleLbl="node1" presStyleIdx="3" presStyleCnt="4" custScaleX="17650" custScaleY="11166" custLinFactNeighborX="-7731" custLinFactNeighborY="-56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FE693EEA-1043-4F61-BE74-3B67BD6C2477}" type="presOf" srcId="{82C7D4B6-50FB-410E-95BC-C31B085DEAEC}" destId="{C3A60EF8-D264-49FB-B666-1BA728120BCD}" srcOrd="0" destOrd="0" presId="urn:microsoft.com/office/officeart/2005/8/layout/default"/>
    <dgm:cxn modelId="{7CF0B6B4-7309-4350-803E-EDDE84C84B22}" type="presOf" srcId="{3BED4BC8-48EF-4FCD-9F3E-23A9984BE87D}" destId="{99077029-DB12-4282-B9CA-B2FC6613AF26}" srcOrd="0" destOrd="0" presId="urn:microsoft.com/office/officeart/2005/8/layout/default"/>
    <dgm:cxn modelId="{124A5DB2-A09E-460F-BCF4-A65B74A0FB6A}" srcId="{CC859E27-AF6E-433D-8639-033B0C4C7366}" destId="{34D8E488-5F59-4ADB-8AEF-1399280804FF}" srcOrd="0" destOrd="0" parTransId="{05454B0E-E473-4B1E-923B-CB67168D10B9}" sibTransId="{58861B9D-FA2F-431C-8E21-D22517AC676D}"/>
    <dgm:cxn modelId="{69637C73-337E-453D-9D2A-22D1834407D1}" type="presOf" srcId="{AFA58A3B-E169-4EFF-8C4F-1988A74DC552}" destId="{DB14B926-E876-4BE0-9518-8F257294AA10}" srcOrd="0" destOrd="0" presId="urn:microsoft.com/office/officeart/2005/8/layout/default"/>
    <dgm:cxn modelId="{1EF1E4B6-FDE3-40AD-A7E7-D4731F58573A}" srcId="{CC859E27-AF6E-433D-8639-033B0C4C7366}" destId="{AFA58A3B-E169-4EFF-8C4F-1988A74DC552}" srcOrd="3" destOrd="0" parTransId="{694608C5-9BB1-4549-9929-E083829BA638}" sibTransId="{15152ADF-EAE4-4E9D-AFC6-9F3FCB518906}"/>
    <dgm:cxn modelId="{DE657089-B939-4425-9183-4A18489B6FC7}" type="presOf" srcId="{34D8E488-5F59-4ADB-8AEF-1399280804FF}" destId="{E7B48073-62DC-46DD-9D31-5D23A623B36D}" srcOrd="0" destOrd="0" presId="urn:microsoft.com/office/officeart/2005/8/layout/default"/>
    <dgm:cxn modelId="{9D554F36-74DA-454E-A2E8-DE5DB4EE6B13}" srcId="{CC859E27-AF6E-433D-8639-033B0C4C7366}" destId="{82C7D4B6-50FB-410E-95BC-C31B085DEAEC}" srcOrd="1" destOrd="0" parTransId="{ADA4B0F2-EEDE-4083-A960-924AE10DA7AA}" sibTransId="{83732E1E-98A9-47D4-905B-13F451E2E4CA}"/>
    <dgm:cxn modelId="{AC1B5A9F-94BE-4E45-A739-0B487C831D0B}" type="presOf" srcId="{CC859E27-AF6E-433D-8639-033B0C4C7366}" destId="{513D0735-3475-4576-A1CE-C0A94D7F877B}" srcOrd="0" destOrd="0" presId="urn:microsoft.com/office/officeart/2005/8/layout/default"/>
    <dgm:cxn modelId="{1B6EBB31-799D-4780-A98E-921AF8FBC538}" srcId="{CC859E27-AF6E-433D-8639-033B0C4C7366}" destId="{3BED4BC8-48EF-4FCD-9F3E-23A9984BE87D}" srcOrd="2" destOrd="0" parTransId="{3548E544-78A8-4F02-BA0A-D127912552DD}" sibTransId="{2D46A14F-459A-4087-ADA3-13F989F6EA50}"/>
    <dgm:cxn modelId="{CBD512BA-87A6-48A7-98C8-04C182F5A6F1}" type="presParOf" srcId="{513D0735-3475-4576-A1CE-C0A94D7F877B}" destId="{E7B48073-62DC-46DD-9D31-5D23A623B36D}" srcOrd="0" destOrd="0" presId="urn:microsoft.com/office/officeart/2005/8/layout/default"/>
    <dgm:cxn modelId="{056A7E01-01CE-4539-9EA5-B44676F50FC3}" type="presParOf" srcId="{513D0735-3475-4576-A1CE-C0A94D7F877B}" destId="{EBEF7B74-18ED-4AD0-ACC3-48DE8DE93C90}" srcOrd="1" destOrd="0" presId="urn:microsoft.com/office/officeart/2005/8/layout/default"/>
    <dgm:cxn modelId="{9487F54A-DE83-4FED-B921-3FF37801DDC2}" type="presParOf" srcId="{513D0735-3475-4576-A1CE-C0A94D7F877B}" destId="{C3A60EF8-D264-49FB-B666-1BA728120BCD}" srcOrd="2" destOrd="0" presId="urn:microsoft.com/office/officeart/2005/8/layout/default"/>
    <dgm:cxn modelId="{9286990F-0D0A-46A0-88CF-3DECA122D926}" type="presParOf" srcId="{513D0735-3475-4576-A1CE-C0A94D7F877B}" destId="{5E8C1D3F-0E30-4350-973E-A61869192D94}" srcOrd="3" destOrd="0" presId="urn:microsoft.com/office/officeart/2005/8/layout/default"/>
    <dgm:cxn modelId="{D0B05D40-7FDA-4B0C-B422-B63DD4286395}" type="presParOf" srcId="{513D0735-3475-4576-A1CE-C0A94D7F877B}" destId="{99077029-DB12-4282-B9CA-B2FC6613AF26}" srcOrd="4" destOrd="0" presId="urn:microsoft.com/office/officeart/2005/8/layout/default"/>
    <dgm:cxn modelId="{9A7DE8A5-529C-404C-AA6D-E9BA70A23F2B}" type="presParOf" srcId="{513D0735-3475-4576-A1CE-C0A94D7F877B}" destId="{1347D15B-ABF2-4389-852B-BE0D3F239DD7}" srcOrd="5" destOrd="0" presId="urn:microsoft.com/office/officeart/2005/8/layout/default"/>
    <dgm:cxn modelId="{17A0FD75-75A4-4430-AB29-66A9F06F4AF2}" type="presParOf" srcId="{513D0735-3475-4576-A1CE-C0A94D7F877B}" destId="{DB14B926-E876-4BE0-9518-8F257294AA10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689EAE-1CE0-4DB8-9ECE-CD9AC8794C88}">
      <dsp:nvSpPr>
        <dsp:cNvPr id="0" name=""/>
        <dsp:cNvSpPr/>
      </dsp:nvSpPr>
      <dsp:spPr>
        <a:xfrm>
          <a:off x="5686446" y="0"/>
          <a:ext cx="1494314" cy="254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100" kern="1200"/>
            <a:t>Conseil municipal</a:t>
          </a:r>
        </a:p>
      </dsp:txBody>
      <dsp:txXfrm>
        <a:off x="5693886" y="7440"/>
        <a:ext cx="1479434" cy="239144"/>
      </dsp:txXfrm>
    </dsp:sp>
    <dsp:sp modelId="{578B7885-A28B-4AFB-8065-CEB728B506F9}">
      <dsp:nvSpPr>
        <dsp:cNvPr id="0" name=""/>
        <dsp:cNvSpPr/>
      </dsp:nvSpPr>
      <dsp:spPr>
        <a:xfrm>
          <a:off x="5645659" y="449231"/>
          <a:ext cx="1668871" cy="310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100" kern="1200"/>
            <a:t>Direction générale</a:t>
          </a:r>
        </a:p>
      </dsp:txBody>
      <dsp:txXfrm>
        <a:off x="5654753" y="458325"/>
        <a:ext cx="1650683" cy="292319"/>
      </dsp:txXfrm>
    </dsp:sp>
    <dsp:sp modelId="{FFE1042A-A00A-4793-9CEC-38091027FABA}">
      <dsp:nvSpPr>
        <dsp:cNvPr id="0" name=""/>
        <dsp:cNvSpPr/>
      </dsp:nvSpPr>
      <dsp:spPr>
        <a:xfrm>
          <a:off x="1467666" y="381836"/>
          <a:ext cx="2546146" cy="3060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100" kern="1200"/>
            <a:t>Secrétariat et comptabilité</a:t>
          </a:r>
        </a:p>
      </dsp:txBody>
      <dsp:txXfrm>
        <a:off x="1476630" y="390800"/>
        <a:ext cx="2528218" cy="288142"/>
      </dsp:txXfrm>
    </dsp:sp>
    <dsp:sp modelId="{C1169AC4-32BA-458A-8725-E0587BC1D9C7}">
      <dsp:nvSpPr>
        <dsp:cNvPr id="0" name=""/>
        <dsp:cNvSpPr/>
      </dsp:nvSpPr>
      <dsp:spPr>
        <a:xfrm>
          <a:off x="5214865" y="1024117"/>
          <a:ext cx="2598812" cy="6195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fr-CA" sz="1100" kern="1200"/>
            <a:t>Alain Boudreau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Directeur des loisirs et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agent de développement</a:t>
          </a:r>
        </a:p>
      </dsp:txBody>
      <dsp:txXfrm>
        <a:off x="5233012" y="1042264"/>
        <a:ext cx="2562518" cy="583304"/>
      </dsp:txXfrm>
    </dsp:sp>
    <dsp:sp modelId="{62F186D5-F449-48AE-81C4-82FF3B4E9CA1}">
      <dsp:nvSpPr>
        <dsp:cNvPr id="0" name=""/>
        <dsp:cNvSpPr/>
      </dsp:nvSpPr>
      <dsp:spPr>
        <a:xfrm>
          <a:off x="609223" y="944687"/>
          <a:ext cx="2062686" cy="286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100" kern="1200"/>
            <a:t>Concierges  contractuels (2)</a:t>
          </a:r>
        </a:p>
      </dsp:txBody>
      <dsp:txXfrm>
        <a:off x="617614" y="953078"/>
        <a:ext cx="2045904" cy="269718"/>
      </dsp:txXfrm>
    </dsp:sp>
    <dsp:sp modelId="{7199AF91-6FF8-44DB-BB67-00E331C74EF5}">
      <dsp:nvSpPr>
        <dsp:cNvPr id="0" name=""/>
        <dsp:cNvSpPr/>
      </dsp:nvSpPr>
      <dsp:spPr>
        <a:xfrm>
          <a:off x="610734" y="1528671"/>
          <a:ext cx="1971017" cy="3052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100" kern="1200"/>
            <a:t>Concessionnaire des cantines</a:t>
          </a:r>
        </a:p>
      </dsp:txBody>
      <dsp:txXfrm>
        <a:off x="619674" y="1537611"/>
        <a:ext cx="1953137" cy="287357"/>
      </dsp:txXfrm>
    </dsp:sp>
    <dsp:sp modelId="{19039740-2601-47C8-AD42-350AA54DAC81}">
      <dsp:nvSpPr>
        <dsp:cNvPr id="0" name=""/>
        <dsp:cNvSpPr/>
      </dsp:nvSpPr>
      <dsp:spPr>
        <a:xfrm>
          <a:off x="9641770" y="453584"/>
          <a:ext cx="2210085" cy="406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100" kern="1200"/>
            <a:t>Commission de développement socio-économique</a:t>
          </a:r>
        </a:p>
      </dsp:txBody>
      <dsp:txXfrm>
        <a:off x="9653667" y="465481"/>
        <a:ext cx="2186291" cy="382409"/>
      </dsp:txXfrm>
    </dsp:sp>
    <dsp:sp modelId="{7159291B-168E-4971-8BD8-9B0711E8AC1F}">
      <dsp:nvSpPr>
        <dsp:cNvPr id="0" name=""/>
        <dsp:cNvSpPr/>
      </dsp:nvSpPr>
      <dsp:spPr>
        <a:xfrm>
          <a:off x="10636099" y="1200668"/>
          <a:ext cx="1996938" cy="302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100" kern="1200"/>
            <a:t>Comité de projets</a:t>
          </a:r>
        </a:p>
      </dsp:txBody>
      <dsp:txXfrm>
        <a:off x="10644961" y="1209530"/>
        <a:ext cx="1979214" cy="284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48073-62DC-46DD-9D31-5D23A623B36D}">
      <dsp:nvSpPr>
        <dsp:cNvPr id="0" name=""/>
        <dsp:cNvSpPr/>
      </dsp:nvSpPr>
      <dsp:spPr>
        <a:xfrm>
          <a:off x="136377" y="502972"/>
          <a:ext cx="2104707" cy="713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100" kern="1200"/>
            <a:t>Sylvie Boudreau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Animatrice en loisirs et culture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Poste à temps complet</a:t>
          </a:r>
        </a:p>
      </dsp:txBody>
      <dsp:txXfrm>
        <a:off x="136377" y="502972"/>
        <a:ext cx="2104707" cy="713041"/>
      </dsp:txXfrm>
    </dsp:sp>
    <dsp:sp modelId="{C3A60EF8-D264-49FB-B666-1BA728120BCD}">
      <dsp:nvSpPr>
        <dsp:cNvPr id="0" name=""/>
        <dsp:cNvSpPr/>
      </dsp:nvSpPr>
      <dsp:spPr>
        <a:xfrm>
          <a:off x="3193355" y="497619"/>
          <a:ext cx="2145514" cy="791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Maybel Williamson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Surveillante / gymnase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Poste de 25 heures/semaine,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34 semaines/année</a:t>
          </a:r>
        </a:p>
      </dsp:txBody>
      <dsp:txXfrm>
        <a:off x="3193355" y="497619"/>
        <a:ext cx="2145514" cy="791973"/>
      </dsp:txXfrm>
    </dsp:sp>
    <dsp:sp modelId="{99077029-DB12-4282-B9CA-B2FC6613AF26}">
      <dsp:nvSpPr>
        <dsp:cNvPr id="0" name=""/>
        <dsp:cNvSpPr/>
      </dsp:nvSpPr>
      <dsp:spPr>
        <a:xfrm>
          <a:off x="6425045" y="490439"/>
          <a:ext cx="2458558" cy="7005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Denis Normandeau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Préposé aux équipements de loisirs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Poste de 40 heures/semaine,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 35 semaines/année</a:t>
          </a:r>
        </a:p>
      </dsp:txBody>
      <dsp:txXfrm>
        <a:off x="6425045" y="490439"/>
        <a:ext cx="2458558" cy="700591"/>
      </dsp:txXfrm>
    </dsp:sp>
    <dsp:sp modelId="{DB14B926-E876-4BE0-9518-8F257294AA10}">
      <dsp:nvSpPr>
        <dsp:cNvPr id="0" name=""/>
        <dsp:cNvSpPr/>
      </dsp:nvSpPr>
      <dsp:spPr>
        <a:xfrm>
          <a:off x="10062461" y="398352"/>
          <a:ext cx="2441543" cy="9267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John Mercier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 Ouvrier opérateur aux travaux publics (employé prêté durant l'hiver)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Tâche de 40 heures/semaine,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A" sz="1100" kern="1200"/>
            <a:t>12 semaines/année</a:t>
          </a:r>
        </a:p>
      </dsp:txBody>
      <dsp:txXfrm>
        <a:off x="10062461" y="398352"/>
        <a:ext cx="2441543" cy="926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13</cp:revision>
  <cp:lastPrinted>2014-01-16T20:26:00Z</cp:lastPrinted>
  <dcterms:created xsi:type="dcterms:W3CDTF">2014-01-08T14:48:00Z</dcterms:created>
  <dcterms:modified xsi:type="dcterms:W3CDTF">2014-01-16T20:26:00Z</dcterms:modified>
</cp:coreProperties>
</file>